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na uzavření veřejné zakázky</w:t>
      </w:r>
    </w:p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200646" w:rsidRPr="00FC432A" w:rsidRDefault="00200646" w:rsidP="00200646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200646" w:rsidRPr="00450084" w:rsidTr="004F315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Název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6475A9" w:rsidRDefault="006475A9" w:rsidP="006475A9">
            <w:pPr>
              <w:spacing w:before="240" w:after="240"/>
              <w:jc w:val="center"/>
              <w:rPr>
                <w:b/>
              </w:rPr>
            </w:pPr>
            <w:r w:rsidRPr="008E64EB">
              <w:rPr>
                <w:b/>
              </w:rPr>
              <w:t>II/405 křiž. III/4051 - Příseka obchvat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Účastník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</w:t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</w:t>
            </w:r>
            <w:r w:rsidR="0026780D">
              <w:rPr>
                <w:b/>
                <w:i/>
                <w:sz w:val="20"/>
                <w:szCs w:val="20"/>
              </w:rPr>
              <w:t>VÝBĚROVÉHO</w:t>
            </w:r>
            <w:r w:rsidRPr="00FC432A">
              <w:rPr>
                <w:b/>
                <w:i/>
                <w:sz w:val="20"/>
                <w:szCs w:val="20"/>
              </w:rPr>
              <w:t xml:space="preserve">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200646" w:rsidRPr="00FC432A" w:rsidTr="004F315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4F315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200646" w:rsidRPr="00FC432A" w:rsidTr="004F315B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646" w:rsidRPr="00200646" w:rsidRDefault="00200646" w:rsidP="004F315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0646" w:rsidRPr="00FC432A" w:rsidRDefault="004E7DE8" w:rsidP="004F315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lang w:eastAsia="en-US" w:bidi="en-US"/>
              </w:rPr>
              <w:t xml:space="preserve"> </w:t>
            </w:r>
            <w:r w:rsidR="00200646" w:rsidRPr="00FC432A">
              <w:rPr>
                <w:b/>
                <w:lang w:eastAsia="en-US" w:bidi="en-US"/>
              </w:rPr>
              <w:t>Kč bez DPH</w:t>
            </w:r>
          </w:p>
        </w:tc>
      </w:tr>
      <w:tr w:rsidR="00200646" w:rsidRPr="00FC432A" w:rsidTr="004F315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200646" w:rsidRDefault="00200646" w:rsidP="004F315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200646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200646" w:rsidRPr="00FC432A" w:rsidTr="004F315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200646" w:rsidRPr="00FC432A" w:rsidRDefault="00200646" w:rsidP="00200646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00646" w:rsidRPr="00FC432A" w:rsidRDefault="00200646" w:rsidP="00200646"/>
    <w:p w:rsidR="00200646" w:rsidRDefault="00200646"/>
    <w:p w:rsidR="00200646" w:rsidRDefault="00200646" w:rsidP="00200646"/>
    <w:p w:rsidR="00200646" w:rsidRDefault="00200646" w:rsidP="00200646"/>
    <w:p w:rsidR="00B44286" w:rsidRPr="00200646" w:rsidRDefault="00B44286" w:rsidP="00200646">
      <w:pPr>
        <w:ind w:firstLine="708"/>
      </w:pPr>
    </w:p>
    <w:sectPr w:rsidR="00B44286" w:rsidRPr="00200646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9F" w:rsidRDefault="002D3F9F" w:rsidP="00200646">
      <w:r>
        <w:separator/>
      </w:r>
    </w:p>
  </w:endnote>
  <w:endnote w:type="continuationSeparator" w:id="0">
    <w:p w:rsidR="002D3F9F" w:rsidRDefault="002D3F9F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127034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 </w:t>
    </w:r>
    <w:r w:rsidR="006475A9" w:rsidRPr="0019716A">
      <w:rPr>
        <w:rFonts w:ascii="Times New Roman" w:hAnsi="Times New Roman"/>
        <w:b/>
        <w:sz w:val="20"/>
        <w:szCs w:val="20"/>
      </w:rPr>
      <w:t>45/2017/VZMR/SFDI/JI/S</w:t>
    </w:r>
    <w:r w:rsidR="006475A9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</w:t>
    </w:r>
    <w:proofErr w:type="gramStart"/>
    <w:r w:rsidRPr="00FC432A">
      <w:rPr>
        <w:rFonts w:ascii="Times New Roman" w:hAnsi="Times New Roman"/>
        <w:sz w:val="20"/>
        <w:szCs w:val="20"/>
      </w:rPr>
      <w:t>č. 1                             Stránka</w:t>
    </w:r>
    <w:proofErr w:type="gramEnd"/>
    <w:r w:rsidRPr="00FC432A">
      <w:rPr>
        <w:rFonts w:ascii="Times New Roman" w:hAnsi="Times New Roman"/>
        <w:sz w:val="20"/>
        <w:szCs w:val="20"/>
      </w:rPr>
      <w:t xml:space="preserve"> </w:t>
    </w:r>
    <w:r w:rsidR="004E7DE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E7DE8" w:rsidRPr="00FC432A">
      <w:rPr>
        <w:rFonts w:ascii="Times New Roman" w:hAnsi="Times New Roman"/>
        <w:b/>
        <w:sz w:val="20"/>
        <w:szCs w:val="20"/>
      </w:rPr>
      <w:fldChar w:fldCharType="separate"/>
    </w:r>
    <w:r w:rsidR="009C2F24">
      <w:rPr>
        <w:rFonts w:ascii="Times New Roman" w:hAnsi="Times New Roman"/>
        <w:b/>
        <w:noProof/>
        <w:sz w:val="20"/>
        <w:szCs w:val="20"/>
      </w:rPr>
      <w:t>1</w:t>
    </w:r>
    <w:r w:rsidR="004E7DE8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E7DE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E7DE8" w:rsidRPr="00FC432A">
      <w:rPr>
        <w:rFonts w:ascii="Times New Roman" w:hAnsi="Times New Roman"/>
        <w:b/>
        <w:sz w:val="20"/>
        <w:szCs w:val="20"/>
      </w:rPr>
      <w:fldChar w:fldCharType="separate"/>
    </w:r>
    <w:r w:rsidR="009C2F24">
      <w:rPr>
        <w:rFonts w:ascii="Times New Roman" w:hAnsi="Times New Roman"/>
        <w:b/>
        <w:noProof/>
        <w:sz w:val="20"/>
        <w:szCs w:val="20"/>
      </w:rPr>
      <w:t>1</w:t>
    </w:r>
    <w:r w:rsidR="004E7DE8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2D3F9F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E7DE8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2D3F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9F" w:rsidRDefault="002D3F9F" w:rsidP="00200646">
      <w:r>
        <w:separator/>
      </w:r>
    </w:p>
  </w:footnote>
  <w:footnote w:type="continuationSeparator" w:id="0">
    <w:p w:rsidR="002D3F9F" w:rsidRDefault="002D3F9F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2D3F9F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2D3F9F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127034"/>
    <w:rsid w:val="00200646"/>
    <w:rsid w:val="0026780D"/>
    <w:rsid w:val="002D3F9F"/>
    <w:rsid w:val="002F6221"/>
    <w:rsid w:val="00450084"/>
    <w:rsid w:val="00477FB2"/>
    <w:rsid w:val="004E7DE8"/>
    <w:rsid w:val="006475A9"/>
    <w:rsid w:val="006730CD"/>
    <w:rsid w:val="006C1A53"/>
    <w:rsid w:val="007F2F8E"/>
    <w:rsid w:val="008D1FE9"/>
    <w:rsid w:val="009B0C47"/>
    <w:rsid w:val="009C2F24"/>
    <w:rsid w:val="00B44286"/>
    <w:rsid w:val="00B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11</cp:revision>
  <cp:lastPrinted>2017-06-30T06:02:00Z</cp:lastPrinted>
  <dcterms:created xsi:type="dcterms:W3CDTF">2017-03-15T14:18:00Z</dcterms:created>
  <dcterms:modified xsi:type="dcterms:W3CDTF">2017-06-30T06:02:00Z</dcterms:modified>
</cp:coreProperties>
</file>