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78" w:rsidRPr="00CE14F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CE14F8">
        <w:rPr>
          <w:rFonts w:ascii="Arial" w:eastAsia="Times New Roman" w:hAnsi="Arial" w:cs="Arial"/>
          <w:lang w:eastAsia="cs-CZ"/>
        </w:rPr>
        <w:t xml:space="preserve">Veřejná zakázka </w:t>
      </w:r>
      <w:r w:rsidR="00CE14F8" w:rsidRPr="00A526C4">
        <w:rPr>
          <w:rFonts w:ascii="Arial" w:hAnsi="Arial" w:cs="Arial"/>
          <w:b/>
        </w:rPr>
        <w:t>„</w:t>
      </w:r>
      <w:r w:rsidR="00CC3F40">
        <w:rPr>
          <w:rFonts w:ascii="Arial" w:hAnsi="Arial" w:cs="Arial"/>
          <w:b/>
        </w:rPr>
        <w:t xml:space="preserve">Venkovní </w:t>
      </w:r>
      <w:r w:rsidR="008B2E11">
        <w:rPr>
          <w:rFonts w:ascii="Arial" w:hAnsi="Arial" w:cs="Arial"/>
          <w:b/>
        </w:rPr>
        <w:t>žaluzie</w:t>
      </w:r>
      <w:r w:rsidR="00CC3F40">
        <w:rPr>
          <w:rFonts w:ascii="Arial" w:hAnsi="Arial" w:cs="Arial"/>
          <w:b/>
        </w:rPr>
        <w:t xml:space="preserve"> – budova D</w:t>
      </w:r>
      <w:r w:rsidR="00CE14F8" w:rsidRPr="00A526C4">
        <w:rPr>
          <w:rStyle w:val="FontStyle59"/>
          <w:b w:val="0"/>
          <w:color w:val="000000"/>
        </w:rPr>
        <w:t>“</w:t>
      </w:r>
    </w:p>
    <w:p w:rsidR="00907880" w:rsidRPr="00CE14F8" w:rsidRDefault="00907880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:rsidR="00D20524" w:rsidRPr="00CE14F8" w:rsidRDefault="001F62E6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CE14F8">
        <w:rPr>
          <w:rFonts w:ascii="Arial" w:eastAsia="Times New Roman" w:hAnsi="Arial" w:cs="Arial"/>
          <w:b/>
          <w:lang w:eastAsia="cs-CZ"/>
        </w:rPr>
        <w:t>KRYC</w:t>
      </w:r>
      <w:r w:rsidR="00F33703" w:rsidRPr="00CE14F8">
        <w:rPr>
          <w:rFonts w:ascii="Arial" w:eastAsia="Times New Roman" w:hAnsi="Arial" w:cs="Arial"/>
          <w:b/>
          <w:lang w:eastAsia="cs-CZ"/>
        </w:rPr>
        <w:t>Í</w:t>
      </w:r>
      <w:r w:rsidRPr="00CE14F8">
        <w:rPr>
          <w:rFonts w:ascii="Arial" w:eastAsia="Times New Roman" w:hAnsi="Arial" w:cs="Arial"/>
          <w:b/>
          <w:lang w:eastAsia="cs-CZ"/>
        </w:rPr>
        <w:t xml:space="preserve"> LIST</w:t>
      </w:r>
    </w:p>
    <w:p w:rsidR="00D040D3" w:rsidRPr="00CE14F8" w:rsidRDefault="00D040D3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040D3" w:rsidRPr="00CE14F8" w:rsidTr="00907880">
        <w:tc>
          <w:tcPr>
            <w:tcW w:w="4395" w:type="dxa"/>
          </w:tcPr>
          <w:p w:rsidR="00D040D3" w:rsidRPr="00CE14F8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5245" w:type="dxa"/>
          </w:tcPr>
          <w:p w:rsidR="00D040D3" w:rsidRPr="00CE14F8" w:rsidRDefault="00CE14F8" w:rsidP="008B2E11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hAnsi="Arial" w:cs="Arial"/>
                <w:b/>
              </w:rPr>
              <w:t>„</w:t>
            </w:r>
            <w:r w:rsidR="00CC3F40">
              <w:rPr>
                <w:rFonts w:ascii="Arial" w:hAnsi="Arial" w:cs="Arial"/>
                <w:b/>
              </w:rPr>
              <w:t xml:space="preserve">Venkovní </w:t>
            </w:r>
            <w:r w:rsidR="008B2E11">
              <w:rPr>
                <w:rFonts w:ascii="Arial" w:hAnsi="Arial" w:cs="Arial"/>
                <w:b/>
              </w:rPr>
              <w:t>žaluzie</w:t>
            </w:r>
            <w:r w:rsidR="00CC3F40">
              <w:rPr>
                <w:rFonts w:ascii="Arial" w:hAnsi="Arial" w:cs="Arial"/>
                <w:b/>
              </w:rPr>
              <w:t xml:space="preserve"> – budova D</w:t>
            </w:r>
            <w:r w:rsidRPr="00CE14F8">
              <w:rPr>
                <w:rStyle w:val="FontStyle59"/>
                <w:b w:val="0"/>
                <w:color w:val="000000"/>
              </w:rPr>
              <w:t>“</w:t>
            </w:r>
          </w:p>
        </w:tc>
      </w:tr>
      <w:tr w:rsidR="00C0420F" w:rsidRPr="00CE14F8" w:rsidTr="00907880">
        <w:tc>
          <w:tcPr>
            <w:tcW w:w="4395" w:type="dxa"/>
          </w:tcPr>
          <w:p w:rsidR="00C0420F" w:rsidRPr="00CE14F8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5245" w:type="dxa"/>
          </w:tcPr>
          <w:p w:rsidR="00C0420F" w:rsidRPr="00CE14F8" w:rsidRDefault="00CE14F8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Kraj Vysočina</w:t>
            </w:r>
          </w:p>
        </w:tc>
      </w:tr>
      <w:tr w:rsidR="00C0420F" w:rsidRPr="00CE14F8" w:rsidTr="00907880">
        <w:tc>
          <w:tcPr>
            <w:tcW w:w="4395" w:type="dxa"/>
          </w:tcPr>
          <w:p w:rsidR="00C0420F" w:rsidRPr="00CE14F8" w:rsidRDefault="0064425C" w:rsidP="0064425C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Obchodní firma/n</w:t>
            </w:r>
            <w:r w:rsidR="00C0420F" w:rsidRPr="00CE14F8">
              <w:rPr>
                <w:rFonts w:ascii="Arial" w:eastAsia="Times New Roman" w:hAnsi="Arial" w:cs="Arial"/>
                <w:b/>
                <w:lang w:eastAsia="cs-CZ"/>
              </w:rPr>
              <w:t>ázev dodavatele:</w:t>
            </w:r>
          </w:p>
        </w:tc>
        <w:tc>
          <w:tcPr>
            <w:tcW w:w="5245" w:type="dxa"/>
          </w:tcPr>
          <w:p w:rsidR="00C0420F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Právní forma: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IČ</w:t>
            </w:r>
            <w:r w:rsidR="00CE14F8">
              <w:rPr>
                <w:rFonts w:ascii="Arial" w:eastAsia="Times New Roman" w:hAnsi="Arial" w:cs="Arial"/>
                <w:b/>
                <w:lang w:eastAsia="cs-CZ"/>
              </w:rPr>
              <w:t>O</w:t>
            </w:r>
            <w:r w:rsidRPr="00CE14F8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DIČ: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Adresa sídla: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Číslo účtu: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 xml:space="preserve">Jména a příjmení osob oprávněných zastupovat dodavatele s </w:t>
            </w:r>
          </w:p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:rsidR="00D040D3" w:rsidRPr="00CE14F8" w:rsidRDefault="004C003E" w:rsidP="00F771E5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 w:rsidRPr="00CE14F8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[funkce doplní dodavatel</w:t>
            </w:r>
            <w:r w:rsidR="00F771E5"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CE14F8" w:rsidTr="00907880">
        <w:tc>
          <w:tcPr>
            <w:tcW w:w="4395" w:type="dxa"/>
          </w:tcPr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Kontaktní údaje:</w:t>
            </w:r>
          </w:p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Jména a příjmení kontaktních osob</w:t>
            </w:r>
          </w:p>
          <w:p w:rsidR="00D040D3" w:rsidRPr="00CE14F8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:rsidR="00D040D3" w:rsidRPr="00CE14F8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 w:rsidRPr="00CE14F8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[tel. a e-mail doplní dodavatel</w:t>
            </w:r>
            <w:r w:rsidR="00F771E5"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85538" w:rsidRPr="00CE14F8" w:rsidTr="00CE14F8">
        <w:tc>
          <w:tcPr>
            <w:tcW w:w="4395" w:type="dxa"/>
            <w:shd w:val="clear" w:color="auto" w:fill="66FFFF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bookmarkStart w:id="0" w:name="_GoBack"/>
            <w:bookmarkEnd w:id="0"/>
            <w:r w:rsidRPr="00CE14F8">
              <w:rPr>
                <w:rFonts w:ascii="Arial" w:eastAsia="Times New Roman" w:hAnsi="Arial" w:cs="Arial"/>
                <w:b/>
                <w:lang w:eastAsia="cs-CZ"/>
              </w:rPr>
              <w:t>Nabídková cena</w:t>
            </w:r>
          </w:p>
        </w:tc>
        <w:tc>
          <w:tcPr>
            <w:tcW w:w="5245" w:type="dxa"/>
            <w:shd w:val="clear" w:color="auto" w:fill="FFFFFF" w:themeFill="background1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D85538" w:rsidRPr="00CE14F8" w:rsidTr="00CE14F8">
        <w:tc>
          <w:tcPr>
            <w:tcW w:w="4395" w:type="dxa"/>
            <w:shd w:val="clear" w:color="auto" w:fill="66FFFF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Celkem bez DPH:</w:t>
            </w:r>
          </w:p>
        </w:tc>
        <w:tc>
          <w:tcPr>
            <w:tcW w:w="5245" w:type="dxa"/>
            <w:shd w:val="clear" w:color="auto" w:fill="66FFFF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v Kč bez DPH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85538" w:rsidRPr="00CE14F8" w:rsidTr="00CE14F8">
        <w:tc>
          <w:tcPr>
            <w:tcW w:w="4395" w:type="dxa"/>
            <w:shd w:val="clear" w:color="auto" w:fill="66FFFF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DPH:</w:t>
            </w:r>
          </w:p>
        </w:tc>
        <w:tc>
          <w:tcPr>
            <w:tcW w:w="5245" w:type="dxa"/>
            <w:shd w:val="clear" w:color="auto" w:fill="66FFFF"/>
          </w:tcPr>
          <w:p w:rsidR="00D85538" w:rsidRPr="00CE14F8" w:rsidRDefault="00D85538" w:rsidP="001E6493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[doplní dodavatel DPH v Kč 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85538" w:rsidRPr="00CE14F8" w:rsidTr="00CE14F8">
        <w:tc>
          <w:tcPr>
            <w:tcW w:w="4395" w:type="dxa"/>
            <w:shd w:val="clear" w:color="auto" w:fill="66FFFF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CE14F8">
              <w:rPr>
                <w:rFonts w:ascii="Arial" w:eastAsia="Times New Roman" w:hAnsi="Arial" w:cs="Arial"/>
                <w:b/>
                <w:lang w:eastAsia="cs-CZ"/>
              </w:rPr>
              <w:t>Celkem vč. DPH:</w:t>
            </w:r>
          </w:p>
        </w:tc>
        <w:tc>
          <w:tcPr>
            <w:tcW w:w="5245" w:type="dxa"/>
            <w:shd w:val="clear" w:color="auto" w:fill="66FFFF"/>
          </w:tcPr>
          <w:p w:rsidR="00D85538" w:rsidRPr="00CE14F8" w:rsidRDefault="00D85538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v Kč vč. DPH</w:t>
            </w:r>
            <w:r w:rsidRPr="00CE14F8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CE14F8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D20524" w:rsidRPr="00CE14F8" w:rsidRDefault="00D20524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027E78" w:rsidRPr="00337727" w:rsidRDefault="00027E78" w:rsidP="00337727">
      <w:pPr>
        <w:spacing w:after="160" w:line="259" w:lineRule="auto"/>
        <w:rPr>
          <w:rFonts w:ascii="Arial" w:eastAsia="Times New Roman" w:hAnsi="Arial" w:cs="Arial"/>
          <w:b/>
          <w:lang w:eastAsia="cs-CZ"/>
        </w:rPr>
      </w:pPr>
    </w:p>
    <w:sectPr w:rsidR="00027E78" w:rsidRPr="00337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3F" w:rsidRDefault="00A0493F" w:rsidP="00027E78">
      <w:pPr>
        <w:spacing w:after="0" w:line="240" w:lineRule="auto"/>
      </w:pPr>
      <w:r>
        <w:separator/>
      </w:r>
    </w:p>
  </w:endnote>
  <w:endnote w:type="continuationSeparator" w:id="0">
    <w:p w:rsidR="00A0493F" w:rsidRDefault="00A0493F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3F" w:rsidRDefault="00A0493F" w:rsidP="00027E78">
      <w:pPr>
        <w:spacing w:after="0" w:line="240" w:lineRule="auto"/>
      </w:pPr>
      <w:r>
        <w:separator/>
      </w:r>
    </w:p>
  </w:footnote>
  <w:footnote w:type="continuationSeparator" w:id="0">
    <w:p w:rsidR="00A0493F" w:rsidRDefault="00A0493F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40" w:rsidRPr="00CC3F40" w:rsidRDefault="00CC3F40" w:rsidP="00CC3F40">
    <w:pPr>
      <w:spacing w:after="0"/>
      <w:jc w:val="right"/>
      <w:rPr>
        <w:rFonts w:ascii="Arial" w:eastAsia="Times New Roman" w:hAnsi="Arial" w:cs="Arial"/>
        <w:lang w:eastAsia="cs-CZ"/>
      </w:rPr>
    </w:pPr>
    <w:r w:rsidRPr="00CE14F8">
      <w:rPr>
        <w:rFonts w:ascii="Arial" w:eastAsia="Times New Roman" w:hAnsi="Arial" w:cs="Arial"/>
        <w:lang w:eastAsia="cs-CZ"/>
      </w:rPr>
      <w:t xml:space="preserve">Příloha č. </w:t>
    </w:r>
    <w:r>
      <w:rPr>
        <w:rFonts w:ascii="Arial" w:eastAsia="Times New Roman" w:hAnsi="Arial" w:cs="Arial"/>
        <w:lang w:eastAsia="cs-CZ"/>
      </w:rPr>
      <w:t>3</w:t>
    </w:r>
    <w:r w:rsidRPr="00CE14F8">
      <w:rPr>
        <w:rFonts w:ascii="Arial" w:eastAsia="Times New Roman" w:hAnsi="Arial" w:cs="Arial"/>
        <w:lang w:eastAsia="cs-CZ"/>
      </w:rPr>
      <w:t xml:space="preserve"> výzvy k podání nabídek</w:t>
    </w:r>
  </w:p>
  <w:p w:rsidR="00CC3F40" w:rsidRDefault="00CC3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8"/>
    <w:rsid w:val="00027E78"/>
    <w:rsid w:val="000A4158"/>
    <w:rsid w:val="00166B20"/>
    <w:rsid w:val="00196FFF"/>
    <w:rsid w:val="001E6493"/>
    <w:rsid w:val="001F62E6"/>
    <w:rsid w:val="00337727"/>
    <w:rsid w:val="003E5104"/>
    <w:rsid w:val="004276EE"/>
    <w:rsid w:val="004C003E"/>
    <w:rsid w:val="004D6421"/>
    <w:rsid w:val="005116C1"/>
    <w:rsid w:val="005645C3"/>
    <w:rsid w:val="00577792"/>
    <w:rsid w:val="005B436C"/>
    <w:rsid w:val="00631179"/>
    <w:rsid w:val="0064425C"/>
    <w:rsid w:val="0064549B"/>
    <w:rsid w:val="0070001D"/>
    <w:rsid w:val="008B2E11"/>
    <w:rsid w:val="00907880"/>
    <w:rsid w:val="00920679"/>
    <w:rsid w:val="00934D8B"/>
    <w:rsid w:val="009B4F12"/>
    <w:rsid w:val="00A0493F"/>
    <w:rsid w:val="00A33215"/>
    <w:rsid w:val="00AD3F8E"/>
    <w:rsid w:val="00C0420F"/>
    <w:rsid w:val="00CC3F40"/>
    <w:rsid w:val="00CE14F8"/>
    <w:rsid w:val="00D040D3"/>
    <w:rsid w:val="00D20524"/>
    <w:rsid w:val="00D85538"/>
    <w:rsid w:val="00DD6ADE"/>
    <w:rsid w:val="00E34FEA"/>
    <w:rsid w:val="00F32617"/>
    <w:rsid w:val="00F3316F"/>
    <w:rsid w:val="00F33703"/>
    <w:rsid w:val="00F4147D"/>
    <w:rsid w:val="00F771E5"/>
    <w:rsid w:val="00FA68CA"/>
    <w:rsid w:val="00FC3D80"/>
    <w:rsid w:val="00FC64C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5A86-2400-4633-A73D-7D4CC3A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uiPriority w:val="99"/>
    <w:rsid w:val="00CE14F8"/>
    <w:rPr>
      <w:rFonts w:ascii="Arial" w:hAnsi="Arial" w:cs="Arial" w:hint="default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palenik@pkvysocina.cz</dc:creator>
  <cp:lastModifiedBy>Šmídová Ivana Ing.</cp:lastModifiedBy>
  <cp:revision>9</cp:revision>
  <dcterms:created xsi:type="dcterms:W3CDTF">2017-03-20T11:32:00Z</dcterms:created>
  <dcterms:modified xsi:type="dcterms:W3CDTF">2019-04-01T06:09:00Z</dcterms:modified>
</cp:coreProperties>
</file>