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0890C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4E364E" w:rsidRPr="004E364E">
        <w:rPr>
          <w:rFonts w:ascii="Arial" w:hAnsi="Arial" w:cs="Arial"/>
          <w:b/>
          <w:sz w:val="20"/>
          <w:szCs w:val="20"/>
        </w:rPr>
        <w:t>Společné datové prostředí - CDE</w:t>
      </w:r>
    </w:p>
    <w:p w14:paraId="582650D0" w14:textId="77777777" w:rsidR="00D73A87" w:rsidRPr="0041634F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50F726BF" w14:textId="77777777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165825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34965430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0628975F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5E43DA7F" w14:textId="65D07104" w:rsidR="00D73A87" w:rsidRDefault="004E364E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E364E">
        <w:rPr>
          <w:rFonts w:ascii="Arial" w:hAnsi="Arial" w:cs="Arial"/>
          <w:b/>
          <w:sz w:val="22"/>
        </w:rPr>
        <w:t xml:space="preserve">Společné datové prostředí </w:t>
      </w:r>
      <w:r w:rsidR="00D411E0">
        <w:rPr>
          <w:rFonts w:ascii="Arial" w:hAnsi="Arial" w:cs="Arial"/>
          <w:b/>
          <w:sz w:val="22"/>
        </w:rPr>
        <w:t>–</w:t>
      </w:r>
      <w:r w:rsidRPr="004E364E">
        <w:rPr>
          <w:rFonts w:ascii="Arial" w:hAnsi="Arial" w:cs="Arial"/>
          <w:b/>
          <w:sz w:val="22"/>
        </w:rPr>
        <w:t xml:space="preserve"> CDE</w:t>
      </w:r>
      <w:r w:rsidR="00D411E0">
        <w:rPr>
          <w:rFonts w:ascii="Arial" w:hAnsi="Arial" w:cs="Arial"/>
          <w:b/>
          <w:sz w:val="22"/>
        </w:rPr>
        <w:t xml:space="preserve"> a elektronický stavební deník</w:t>
      </w:r>
      <w:bookmarkStart w:id="0" w:name="_GoBack"/>
      <w:bookmarkEnd w:id="0"/>
    </w:p>
    <w:p w14:paraId="6C2222CF" w14:textId="77777777"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14:paraId="749E55E2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14:paraId="7951B483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Kraj Vysočina</w:t>
      </w:r>
      <w:bookmarkEnd w:id="1"/>
    </w:p>
    <w:p w14:paraId="4E86F7B4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2AD9A6CF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14:paraId="7AE114AF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27E37456" w14:textId="77777777"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5BF2DD55" w14:textId="77777777"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3D2B5EDF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43E37365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CEB021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478B93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C258FA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DC28BE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113C428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E592925" w14:textId="77777777" w:rsidR="00F358B2" w:rsidRPr="00F358B2" w:rsidRDefault="00D411E0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128A899E" w14:textId="6E95275A" w:rsidR="00165825" w:rsidRDefault="00D411E0" w:rsidP="00D411E0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sectPr w:rsidR="00165825" w:rsidSect="00D411E0">
      <w:footerReference w:type="first" r:id="rId8"/>
      <w:pgSz w:w="11906" w:h="16838"/>
      <w:pgMar w:top="709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E4389" w14:textId="77777777" w:rsidR="00804AC3" w:rsidRDefault="00804AC3" w:rsidP="006A4F4C">
      <w:r>
        <w:separator/>
      </w:r>
    </w:p>
  </w:endnote>
  <w:endnote w:type="continuationSeparator" w:id="0">
    <w:p w14:paraId="2D5FCA25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18A5A95B" w14:textId="30E0BE78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411E0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F41E7" w14:textId="77777777" w:rsidR="00804AC3" w:rsidRDefault="00804AC3" w:rsidP="006A4F4C">
      <w:r>
        <w:separator/>
      </w:r>
    </w:p>
  </w:footnote>
  <w:footnote w:type="continuationSeparator" w:id="0">
    <w:p w14:paraId="6C066F89" w14:textId="77777777"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825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364E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2E2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11E0"/>
    <w:rsid w:val="00D4222E"/>
    <w:rsid w:val="00D43F5C"/>
    <w:rsid w:val="00D51595"/>
    <w:rsid w:val="00D51DB2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030C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0466D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22303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B21E5A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2303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F0A87CC776064B76B2A888B261628EF0">
    <w:name w:val="F0A87CC776064B76B2A888B261628EF0"/>
    <w:rsid w:val="00722303"/>
  </w:style>
  <w:style w:type="paragraph" w:customStyle="1" w:styleId="B52845B0091D402CB617C2C12C72CC99">
    <w:name w:val="B52845B0091D402CB617C2C12C72CC99"/>
    <w:rsid w:val="00722303"/>
  </w:style>
  <w:style w:type="paragraph" w:customStyle="1" w:styleId="FF1C433FE8724B8E9F3C0B9DBD8DCFA1">
    <w:name w:val="FF1C433FE8724B8E9F3C0B9DBD8DCFA1"/>
    <w:rsid w:val="00722303"/>
  </w:style>
  <w:style w:type="paragraph" w:customStyle="1" w:styleId="14A35297B6CE422EAF70D05CDD898660">
    <w:name w:val="14A35297B6CE422EAF70D05CDD898660"/>
    <w:rsid w:val="00722303"/>
  </w:style>
  <w:style w:type="paragraph" w:customStyle="1" w:styleId="621CEB556DDE40C2AEA7E0C4C86FD42C">
    <w:name w:val="621CEB556DDE40C2AEA7E0C4C86FD42C"/>
    <w:rsid w:val="00722303"/>
  </w:style>
  <w:style w:type="paragraph" w:customStyle="1" w:styleId="2E70E4A3FD584E5CBFB7D7848DAE7B3E">
    <w:name w:val="2E70E4A3FD584E5CBFB7D7848DAE7B3E"/>
    <w:rsid w:val="00722303"/>
  </w:style>
  <w:style w:type="paragraph" w:customStyle="1" w:styleId="D7C1480BF1F14EC1B1FE8C9D25366D20">
    <w:name w:val="D7C1480BF1F14EC1B1FE8C9D25366D20"/>
    <w:rsid w:val="00722303"/>
  </w:style>
  <w:style w:type="paragraph" w:customStyle="1" w:styleId="879E0903A3ED4BEF8121240E0F224A63">
    <w:name w:val="879E0903A3ED4BEF8121240E0F224A63"/>
    <w:rsid w:val="00722303"/>
  </w:style>
  <w:style w:type="paragraph" w:customStyle="1" w:styleId="87BCA792929045CDB95BF517A99A8F40">
    <w:name w:val="87BCA792929045CDB95BF517A99A8F40"/>
    <w:rsid w:val="00722303"/>
  </w:style>
  <w:style w:type="paragraph" w:customStyle="1" w:styleId="504FB5A757F947D68D8B2BBCA8DFDA76">
    <w:name w:val="504FB5A757F947D68D8B2BBCA8DFDA76"/>
    <w:rsid w:val="00722303"/>
  </w:style>
  <w:style w:type="paragraph" w:customStyle="1" w:styleId="47B2B2745E3A430398C3986994157D00">
    <w:name w:val="47B2B2745E3A430398C3986994157D00"/>
    <w:rsid w:val="00722303"/>
  </w:style>
  <w:style w:type="paragraph" w:customStyle="1" w:styleId="E0CF0C6B2D804589A4A41B7D82523332">
    <w:name w:val="E0CF0C6B2D804589A4A41B7D82523332"/>
    <w:rsid w:val="00722303"/>
  </w:style>
  <w:style w:type="paragraph" w:customStyle="1" w:styleId="A3B62513D9654D7C9F480AE84C43A4EC">
    <w:name w:val="A3B62513D9654D7C9F480AE84C43A4EC"/>
    <w:rsid w:val="00722303"/>
  </w:style>
  <w:style w:type="paragraph" w:customStyle="1" w:styleId="7B9A428E20524B5FA83ED303904D1C1F">
    <w:name w:val="7B9A428E20524B5FA83ED303904D1C1F"/>
    <w:rsid w:val="00722303"/>
  </w:style>
  <w:style w:type="paragraph" w:customStyle="1" w:styleId="5BF92D377F274255921F5A777FA0FD01">
    <w:name w:val="5BF92D377F274255921F5A777FA0FD01"/>
    <w:rsid w:val="00722303"/>
  </w:style>
  <w:style w:type="paragraph" w:customStyle="1" w:styleId="F8BAD65CDF81424587BDEE4AFD48BCAF">
    <w:name w:val="F8BAD65CDF81424587BDEE4AFD48BCAF"/>
    <w:rsid w:val="00722303"/>
  </w:style>
  <w:style w:type="paragraph" w:customStyle="1" w:styleId="8A321A3CB3C14AB2808D7F1BA377A438">
    <w:name w:val="8A321A3CB3C14AB2808D7F1BA377A438"/>
    <w:rsid w:val="00722303"/>
  </w:style>
  <w:style w:type="paragraph" w:customStyle="1" w:styleId="DA0C8E2C4F20417389D6F07F0EE08E98">
    <w:name w:val="DA0C8E2C4F20417389D6F07F0EE08E98"/>
    <w:rsid w:val="00722303"/>
  </w:style>
  <w:style w:type="paragraph" w:customStyle="1" w:styleId="C07DF43822E445778DEB20F2B5E9735B">
    <w:name w:val="C07DF43822E445778DEB20F2B5E9735B"/>
    <w:rsid w:val="00722303"/>
  </w:style>
  <w:style w:type="paragraph" w:customStyle="1" w:styleId="E89ADEBEEA8B4D53BBABD006A557DEEF">
    <w:name w:val="E89ADEBEEA8B4D53BBABD006A557DEEF"/>
    <w:rsid w:val="00722303"/>
  </w:style>
  <w:style w:type="paragraph" w:customStyle="1" w:styleId="40AE78751D59435A9FC9C6D37FC39467">
    <w:name w:val="40AE78751D59435A9FC9C6D37FC39467"/>
    <w:rsid w:val="00722303"/>
  </w:style>
  <w:style w:type="paragraph" w:customStyle="1" w:styleId="452BC17FC6294F81B6423151B90C861E">
    <w:name w:val="452BC17FC6294F81B6423151B90C861E"/>
    <w:rsid w:val="00722303"/>
  </w:style>
  <w:style w:type="paragraph" w:customStyle="1" w:styleId="3267E188341F423AA670906DC51F03BE">
    <w:name w:val="3267E188341F423AA670906DC51F03BE"/>
    <w:rsid w:val="00722303"/>
  </w:style>
  <w:style w:type="paragraph" w:customStyle="1" w:styleId="DD3DFE45F405411181F02BF195122AFC">
    <w:name w:val="DD3DFE45F405411181F02BF195122AFC"/>
    <w:rsid w:val="00722303"/>
  </w:style>
  <w:style w:type="paragraph" w:customStyle="1" w:styleId="6B139515524C4506A0761E7BA20EA9F7">
    <w:name w:val="6B139515524C4506A0761E7BA20EA9F7"/>
    <w:rsid w:val="00722303"/>
  </w:style>
  <w:style w:type="paragraph" w:customStyle="1" w:styleId="86A5EBFE7DAE40CB8725F57AEF9C686D">
    <w:name w:val="86A5EBFE7DAE40CB8725F57AEF9C686D"/>
    <w:rsid w:val="00722303"/>
  </w:style>
  <w:style w:type="paragraph" w:customStyle="1" w:styleId="3F2B94FFC5554892B59999E71D3A724A">
    <w:name w:val="3F2B94FFC5554892B59999E71D3A724A"/>
    <w:rsid w:val="007223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85E36-5DFA-4739-847F-D7D2A5FBA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26</cp:revision>
  <dcterms:created xsi:type="dcterms:W3CDTF">2022-05-09T20:22:00Z</dcterms:created>
  <dcterms:modified xsi:type="dcterms:W3CDTF">2023-06-21T07:19:00Z</dcterms:modified>
</cp:coreProperties>
</file>