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579838" w14:textId="5BCF23C8" w:rsidR="00D453F1" w:rsidRDefault="00D453F1" w:rsidP="00D453F1">
      <w:pPr>
        <w:jc w:val="right"/>
        <w:rPr>
          <w:rFonts w:ascii="Arial" w:hAnsi="Arial" w:cs="Arial"/>
          <w:b/>
          <w:sz w:val="22"/>
          <w:szCs w:val="22"/>
        </w:rPr>
      </w:pPr>
      <w:r w:rsidRPr="00D3701B">
        <w:rPr>
          <w:rFonts w:ascii="Arial" w:hAnsi="Arial" w:cs="Arial"/>
          <w:b/>
          <w:sz w:val="22"/>
          <w:szCs w:val="22"/>
        </w:rPr>
        <w:t xml:space="preserve">Příloha </w:t>
      </w:r>
      <w:r>
        <w:rPr>
          <w:rFonts w:ascii="Arial" w:hAnsi="Arial" w:cs="Arial"/>
          <w:b/>
          <w:sz w:val="22"/>
          <w:szCs w:val="22"/>
        </w:rPr>
        <w:t xml:space="preserve">č. </w:t>
      </w:r>
      <w:r w:rsidR="004F1FE9">
        <w:rPr>
          <w:rFonts w:ascii="Arial" w:hAnsi="Arial" w:cs="Arial"/>
          <w:b/>
          <w:sz w:val="22"/>
          <w:szCs w:val="22"/>
        </w:rPr>
        <w:t>1</w:t>
      </w:r>
      <w:r w:rsidR="00186851">
        <w:rPr>
          <w:rFonts w:ascii="Arial" w:hAnsi="Arial" w:cs="Arial"/>
          <w:b/>
          <w:sz w:val="22"/>
          <w:szCs w:val="22"/>
        </w:rPr>
        <w:t xml:space="preserve"> -</w:t>
      </w:r>
      <w:r w:rsidR="00186851" w:rsidRPr="00186851">
        <w:rPr>
          <w:rFonts w:ascii="Arial" w:hAnsi="Arial" w:cs="Arial"/>
          <w:b/>
          <w:sz w:val="22"/>
          <w:szCs w:val="22"/>
        </w:rPr>
        <w:t>– Technická specifikace</w:t>
      </w:r>
    </w:p>
    <w:p w14:paraId="3F77846B" w14:textId="77777777" w:rsidR="00D453F1" w:rsidRPr="00D3701B" w:rsidRDefault="00D453F1" w:rsidP="00D453F1">
      <w:pPr>
        <w:jc w:val="right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0"/>
        <w:gridCol w:w="2143"/>
        <w:gridCol w:w="1819"/>
      </w:tblGrid>
      <w:tr w:rsidR="00D453F1" w:rsidRPr="00D3701B" w14:paraId="4D34A200" w14:textId="77777777" w:rsidTr="00162F96">
        <w:trPr>
          <w:trHeight w:val="315"/>
          <w:jc w:val="center"/>
        </w:trPr>
        <w:tc>
          <w:tcPr>
            <w:tcW w:w="9062" w:type="dxa"/>
            <w:gridSpan w:val="3"/>
            <w:shd w:val="clear" w:color="auto" w:fill="auto"/>
            <w:noWrap/>
            <w:hideMark/>
          </w:tcPr>
          <w:p w14:paraId="671FE22C" w14:textId="77777777" w:rsidR="00D453F1" w:rsidRPr="00D3701B" w:rsidRDefault="00D453F1" w:rsidP="000C1F4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  <w:r w:rsidRPr="00D3701B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 xml:space="preserve">Přehledná rekapitulace splnění všech zadaných technických parametrů </w:t>
            </w:r>
          </w:p>
        </w:tc>
      </w:tr>
      <w:tr w:rsidR="00D453F1" w:rsidRPr="00D3701B" w14:paraId="2258400E" w14:textId="77777777" w:rsidTr="00162F96">
        <w:trPr>
          <w:trHeight w:val="930"/>
          <w:jc w:val="center"/>
        </w:trPr>
        <w:tc>
          <w:tcPr>
            <w:tcW w:w="5100" w:type="dxa"/>
            <w:vMerge w:val="restart"/>
            <w:shd w:val="clear" w:color="auto" w:fill="auto"/>
            <w:vAlign w:val="center"/>
            <w:hideMark/>
          </w:tcPr>
          <w:p w14:paraId="7737C90A" w14:textId="77777777" w:rsidR="00D453F1" w:rsidRPr="00D3701B" w:rsidRDefault="00D453F1" w:rsidP="000C1F4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3701B">
              <w:rPr>
                <w:rFonts w:ascii="Arial" w:hAnsi="Arial" w:cs="Arial"/>
                <w:b/>
                <w:bCs/>
                <w:sz w:val="22"/>
                <w:szCs w:val="22"/>
              </w:rPr>
              <w:t>Parametr</w:t>
            </w:r>
          </w:p>
        </w:tc>
        <w:tc>
          <w:tcPr>
            <w:tcW w:w="2143" w:type="dxa"/>
            <w:vMerge w:val="restart"/>
            <w:shd w:val="clear" w:color="auto" w:fill="auto"/>
            <w:vAlign w:val="center"/>
            <w:hideMark/>
          </w:tcPr>
          <w:p w14:paraId="32288C2E" w14:textId="77777777" w:rsidR="00D453F1" w:rsidRPr="00D3701B" w:rsidRDefault="00D453F1" w:rsidP="000C1F4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3701B">
              <w:rPr>
                <w:rFonts w:ascii="Arial" w:hAnsi="Arial" w:cs="Arial"/>
                <w:b/>
                <w:bCs/>
                <w:sz w:val="22"/>
                <w:szCs w:val="22"/>
              </w:rPr>
              <w:t>Požadavek</w:t>
            </w:r>
          </w:p>
        </w:tc>
        <w:tc>
          <w:tcPr>
            <w:tcW w:w="1819" w:type="dxa"/>
            <w:vMerge w:val="restart"/>
            <w:shd w:val="clear" w:color="auto" w:fill="auto"/>
            <w:vAlign w:val="center"/>
            <w:hideMark/>
          </w:tcPr>
          <w:p w14:paraId="58968AD0" w14:textId="77777777" w:rsidR="00D453F1" w:rsidRPr="00D3701B" w:rsidRDefault="00D453F1" w:rsidP="002263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3701B">
              <w:rPr>
                <w:rFonts w:ascii="Arial" w:hAnsi="Arial" w:cs="Arial"/>
                <w:b/>
                <w:bCs/>
                <w:sz w:val="22"/>
                <w:szCs w:val="22"/>
              </w:rPr>
              <w:t>Nabídka-doplní uchazeč</w:t>
            </w:r>
            <w:r w:rsidRPr="00D3701B">
              <w:rPr>
                <w:rFonts w:ascii="Arial" w:hAnsi="Arial" w:cs="Arial"/>
                <w:b/>
                <w:bCs/>
                <w:sz w:val="22"/>
                <w:szCs w:val="22"/>
              </w:rPr>
              <w:br/>
              <w:t xml:space="preserve">ano/ne, příp. </w:t>
            </w:r>
            <w:r w:rsidR="0022636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uvede </w:t>
            </w:r>
            <w:r w:rsidRPr="00D3701B">
              <w:rPr>
                <w:rFonts w:ascii="Arial" w:hAnsi="Arial" w:cs="Arial"/>
                <w:b/>
                <w:bCs/>
                <w:sz w:val="22"/>
                <w:szCs w:val="22"/>
              </w:rPr>
              <w:t>hodnotu</w:t>
            </w:r>
          </w:p>
        </w:tc>
      </w:tr>
      <w:tr w:rsidR="00D453F1" w:rsidRPr="00D3701B" w14:paraId="6F3BB32F" w14:textId="77777777" w:rsidTr="00162F96">
        <w:trPr>
          <w:trHeight w:val="509"/>
          <w:jc w:val="center"/>
        </w:trPr>
        <w:tc>
          <w:tcPr>
            <w:tcW w:w="5100" w:type="dxa"/>
            <w:vMerge/>
            <w:shd w:val="clear" w:color="auto" w:fill="auto"/>
            <w:hideMark/>
          </w:tcPr>
          <w:p w14:paraId="2E9E218B" w14:textId="77777777" w:rsidR="00D453F1" w:rsidRPr="00D3701B" w:rsidRDefault="00D453F1" w:rsidP="000C1F48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43" w:type="dxa"/>
            <w:vMerge/>
            <w:shd w:val="clear" w:color="auto" w:fill="auto"/>
            <w:hideMark/>
          </w:tcPr>
          <w:p w14:paraId="03799DC7" w14:textId="77777777" w:rsidR="00D453F1" w:rsidRPr="00D3701B" w:rsidRDefault="00D453F1" w:rsidP="000C1F48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819" w:type="dxa"/>
            <w:vMerge/>
            <w:shd w:val="clear" w:color="auto" w:fill="auto"/>
            <w:hideMark/>
          </w:tcPr>
          <w:p w14:paraId="6BA68B52" w14:textId="77777777" w:rsidR="00D453F1" w:rsidRPr="00D3701B" w:rsidRDefault="00D453F1" w:rsidP="000C1F48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453F1" w:rsidRPr="00D3701B" w14:paraId="60A08432" w14:textId="77777777" w:rsidTr="00162F96">
        <w:trPr>
          <w:trHeight w:val="509"/>
          <w:jc w:val="center"/>
        </w:trPr>
        <w:tc>
          <w:tcPr>
            <w:tcW w:w="9062" w:type="dxa"/>
            <w:gridSpan w:val="3"/>
            <w:shd w:val="clear" w:color="auto" w:fill="auto"/>
            <w:vAlign w:val="center"/>
          </w:tcPr>
          <w:p w14:paraId="60560F94" w14:textId="77777777" w:rsidR="00D453F1" w:rsidRPr="00D3701B" w:rsidRDefault="00D453F1" w:rsidP="000C1F48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3701B">
              <w:rPr>
                <w:rFonts w:ascii="Arial" w:hAnsi="Arial" w:cs="Arial"/>
                <w:b/>
                <w:bCs/>
                <w:sz w:val="22"/>
                <w:szCs w:val="22"/>
              </w:rPr>
              <w:t>Tovární značka a typ automobilu: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7F3EE4"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  <w:t>uchazeč doplní</w:t>
            </w:r>
          </w:p>
        </w:tc>
      </w:tr>
      <w:tr w:rsidR="00D453F1" w:rsidRPr="00D3701B" w14:paraId="0DF8737A" w14:textId="77777777" w:rsidTr="00162F9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14:paraId="08FC4D6E" w14:textId="77777777" w:rsidR="00D453F1" w:rsidRPr="00D3701B" w:rsidRDefault="002712D9" w:rsidP="00414B99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D3701B">
              <w:rPr>
                <w:rFonts w:ascii="Arial" w:hAnsi="Arial" w:cs="Arial"/>
                <w:bCs/>
                <w:sz w:val="22"/>
                <w:szCs w:val="22"/>
              </w:rPr>
              <w:t>N</w:t>
            </w:r>
            <w:r w:rsidR="00D453F1" w:rsidRPr="00D3701B">
              <w:rPr>
                <w:rFonts w:ascii="Arial" w:hAnsi="Arial" w:cs="Arial"/>
                <w:bCs/>
                <w:sz w:val="22"/>
                <w:szCs w:val="22"/>
              </w:rPr>
              <w:t>ové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D453F1">
              <w:rPr>
                <w:rFonts w:ascii="Arial" w:hAnsi="Arial" w:cs="Arial"/>
                <w:bCs/>
                <w:sz w:val="22"/>
                <w:szCs w:val="22"/>
              </w:rPr>
              <w:t>osobní vozidlo</w:t>
            </w:r>
          </w:p>
        </w:tc>
        <w:tc>
          <w:tcPr>
            <w:tcW w:w="2143" w:type="dxa"/>
            <w:shd w:val="clear" w:color="auto" w:fill="auto"/>
            <w:vAlign w:val="center"/>
          </w:tcPr>
          <w:p w14:paraId="52333194" w14:textId="77777777" w:rsidR="00D453F1" w:rsidRPr="00D3701B" w:rsidRDefault="00226362" w:rsidP="000C1F48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Ano</w:t>
            </w:r>
          </w:p>
        </w:tc>
        <w:tc>
          <w:tcPr>
            <w:tcW w:w="1819" w:type="dxa"/>
            <w:shd w:val="clear" w:color="auto" w:fill="auto"/>
          </w:tcPr>
          <w:p w14:paraId="1101D296" w14:textId="77777777" w:rsidR="00D453F1" w:rsidRPr="00D3701B" w:rsidRDefault="00D453F1" w:rsidP="000C1F4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6F4753" w:rsidRPr="00D3701B" w14:paraId="2DC08E07" w14:textId="77777777" w:rsidTr="00162F9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14:paraId="0F72BE87" w14:textId="77777777" w:rsidR="006F4753" w:rsidRDefault="006F4753" w:rsidP="00D95648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Počet míst k sezení celkem 6 (5 + 1 imobilní osoba na vozíku)</w:t>
            </w:r>
            <w:r w:rsidR="00D95648">
              <w:rPr>
                <w:rFonts w:ascii="Arial" w:hAnsi="Arial" w:cs="Arial"/>
                <w:bCs/>
                <w:sz w:val="22"/>
                <w:szCs w:val="22"/>
              </w:rPr>
              <w:t xml:space="preserve"> uvedeno v Technickém průkazu</w:t>
            </w:r>
          </w:p>
        </w:tc>
        <w:tc>
          <w:tcPr>
            <w:tcW w:w="2143" w:type="dxa"/>
            <w:shd w:val="clear" w:color="auto" w:fill="auto"/>
            <w:vAlign w:val="center"/>
          </w:tcPr>
          <w:p w14:paraId="40040527" w14:textId="77777777" w:rsidR="006F4753" w:rsidRDefault="006F4753" w:rsidP="000C1F48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Ano</w:t>
            </w:r>
          </w:p>
        </w:tc>
        <w:tc>
          <w:tcPr>
            <w:tcW w:w="1819" w:type="dxa"/>
            <w:shd w:val="clear" w:color="auto" w:fill="auto"/>
          </w:tcPr>
          <w:p w14:paraId="75468746" w14:textId="77777777" w:rsidR="006F4753" w:rsidRPr="00D3701B" w:rsidRDefault="006F4753" w:rsidP="000C1F4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B772C3" w:rsidRPr="00D3701B" w14:paraId="6745EBB9" w14:textId="77777777" w:rsidTr="00162F9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14:paraId="4F157749" w14:textId="77777777" w:rsidR="00B772C3" w:rsidRDefault="00B772C3" w:rsidP="00CD5EC5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Palivo</w:t>
            </w:r>
          </w:p>
        </w:tc>
        <w:tc>
          <w:tcPr>
            <w:tcW w:w="2143" w:type="dxa"/>
            <w:shd w:val="clear" w:color="auto" w:fill="auto"/>
            <w:vAlign w:val="center"/>
          </w:tcPr>
          <w:p w14:paraId="058E1612" w14:textId="77777777" w:rsidR="00B772C3" w:rsidRDefault="00B772C3" w:rsidP="000C1F48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F4753">
              <w:rPr>
                <w:rFonts w:ascii="Arial" w:hAnsi="Arial" w:cs="Arial"/>
                <w:bCs/>
                <w:sz w:val="22"/>
                <w:szCs w:val="22"/>
              </w:rPr>
              <w:t>Nafta</w:t>
            </w:r>
            <w:r w:rsidR="005B622F">
              <w:rPr>
                <w:rFonts w:ascii="Arial" w:hAnsi="Arial" w:cs="Arial"/>
                <w:bCs/>
                <w:sz w:val="22"/>
                <w:szCs w:val="22"/>
              </w:rPr>
              <w:t>/benzín</w:t>
            </w:r>
          </w:p>
        </w:tc>
        <w:tc>
          <w:tcPr>
            <w:tcW w:w="1819" w:type="dxa"/>
            <w:shd w:val="clear" w:color="auto" w:fill="auto"/>
          </w:tcPr>
          <w:p w14:paraId="36F16F41" w14:textId="77777777" w:rsidR="00B772C3" w:rsidRPr="00D3701B" w:rsidRDefault="00B772C3" w:rsidP="000C1F4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162F96" w:rsidRPr="00D3701B" w14:paraId="6AEBBC2C" w14:textId="77777777" w:rsidTr="00162F9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14:paraId="0071139E" w14:textId="77777777" w:rsidR="00162F96" w:rsidRPr="00D3701B" w:rsidRDefault="00162F96" w:rsidP="00CD5EC5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162F96">
              <w:rPr>
                <w:rFonts w:ascii="Arial" w:hAnsi="Arial" w:cs="Arial"/>
                <w:bCs/>
                <w:sz w:val="22"/>
                <w:szCs w:val="22"/>
              </w:rPr>
              <w:t>Zdvihový objem v cm3</w:t>
            </w:r>
          </w:p>
        </w:tc>
        <w:tc>
          <w:tcPr>
            <w:tcW w:w="2143" w:type="dxa"/>
            <w:shd w:val="clear" w:color="auto" w:fill="auto"/>
            <w:vAlign w:val="center"/>
          </w:tcPr>
          <w:p w14:paraId="0D0A4E19" w14:textId="5D0C2AF1" w:rsidR="00162F96" w:rsidRDefault="00162F96" w:rsidP="00E60BF1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Minimálně </w:t>
            </w:r>
            <w:r w:rsidR="00E60BF1">
              <w:rPr>
                <w:rFonts w:ascii="Arial" w:hAnsi="Arial" w:cs="Arial"/>
                <w:bCs/>
                <w:sz w:val="22"/>
                <w:szCs w:val="22"/>
              </w:rPr>
              <w:t>1400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cm3</w:t>
            </w:r>
          </w:p>
        </w:tc>
        <w:tc>
          <w:tcPr>
            <w:tcW w:w="1819" w:type="dxa"/>
            <w:shd w:val="clear" w:color="auto" w:fill="auto"/>
          </w:tcPr>
          <w:p w14:paraId="5F62C350" w14:textId="77777777" w:rsidR="00162F96" w:rsidRPr="00D3701B" w:rsidRDefault="00162F96" w:rsidP="000C1F4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162F96" w:rsidRPr="00D3701B" w14:paraId="1FAF08A2" w14:textId="77777777" w:rsidTr="00162F9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14:paraId="709EDFEA" w14:textId="77777777" w:rsidR="00162F96" w:rsidRPr="00162F96" w:rsidRDefault="00162F96" w:rsidP="00CD5EC5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Výkon motoru</w:t>
            </w:r>
          </w:p>
        </w:tc>
        <w:tc>
          <w:tcPr>
            <w:tcW w:w="2143" w:type="dxa"/>
            <w:shd w:val="clear" w:color="auto" w:fill="auto"/>
            <w:vAlign w:val="center"/>
          </w:tcPr>
          <w:p w14:paraId="1A00FEA2" w14:textId="77777777" w:rsidR="00162F96" w:rsidRDefault="00162F96" w:rsidP="000C1F48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Minimálně 90 kW</w:t>
            </w:r>
          </w:p>
        </w:tc>
        <w:tc>
          <w:tcPr>
            <w:tcW w:w="1819" w:type="dxa"/>
            <w:shd w:val="clear" w:color="auto" w:fill="auto"/>
          </w:tcPr>
          <w:p w14:paraId="3335529C" w14:textId="77777777" w:rsidR="00162F96" w:rsidRPr="00D3701B" w:rsidRDefault="00162F96" w:rsidP="000C1F4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162F96" w:rsidRPr="00D3701B" w14:paraId="6F75F7F0" w14:textId="77777777" w:rsidTr="00162F9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14:paraId="18EB0027" w14:textId="77777777" w:rsidR="00162F96" w:rsidRDefault="002C2B60" w:rsidP="00CD5EC5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E</w:t>
            </w:r>
            <w:r w:rsidR="00162F96" w:rsidRPr="00162F96">
              <w:rPr>
                <w:rFonts w:ascii="Arial" w:hAnsi="Arial" w:cs="Arial"/>
                <w:bCs/>
                <w:sz w:val="22"/>
                <w:szCs w:val="22"/>
              </w:rPr>
              <w:t>misn</w:t>
            </w:r>
            <w:r w:rsidR="00162F96">
              <w:rPr>
                <w:rFonts w:ascii="Arial" w:hAnsi="Arial" w:cs="Arial"/>
                <w:bCs/>
                <w:sz w:val="22"/>
                <w:szCs w:val="22"/>
              </w:rPr>
              <w:t>í limit ve výfukových plynech</w:t>
            </w:r>
          </w:p>
        </w:tc>
        <w:tc>
          <w:tcPr>
            <w:tcW w:w="2143" w:type="dxa"/>
            <w:shd w:val="clear" w:color="auto" w:fill="auto"/>
            <w:vAlign w:val="center"/>
          </w:tcPr>
          <w:p w14:paraId="0A718EB8" w14:textId="77777777" w:rsidR="00162F96" w:rsidRDefault="00B772C3" w:rsidP="000C1F48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 Minimálně </w:t>
            </w:r>
            <w:r w:rsidR="00162F96">
              <w:rPr>
                <w:rFonts w:ascii="Arial" w:hAnsi="Arial" w:cs="Arial"/>
                <w:bCs/>
                <w:sz w:val="22"/>
                <w:szCs w:val="22"/>
              </w:rPr>
              <w:t>EURO 6</w:t>
            </w:r>
          </w:p>
        </w:tc>
        <w:tc>
          <w:tcPr>
            <w:tcW w:w="1819" w:type="dxa"/>
            <w:shd w:val="clear" w:color="auto" w:fill="auto"/>
          </w:tcPr>
          <w:p w14:paraId="417CE550" w14:textId="77777777" w:rsidR="00162F96" w:rsidRPr="00D3701B" w:rsidRDefault="00162F96" w:rsidP="000C1F4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674633" w:rsidRPr="00D3701B" w14:paraId="0C0931EC" w14:textId="77777777" w:rsidTr="00162F9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14:paraId="07A78EFF" w14:textId="0E2C7E3E" w:rsidR="00674633" w:rsidRPr="00162F96" w:rsidRDefault="00674633" w:rsidP="00674633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Boč</w:t>
            </w:r>
            <w:r w:rsidRPr="00674633">
              <w:rPr>
                <w:rFonts w:ascii="Arial" w:hAnsi="Arial" w:cs="Arial"/>
                <w:bCs/>
                <w:sz w:val="22"/>
                <w:szCs w:val="22"/>
              </w:rPr>
              <w:t xml:space="preserve">ní </w:t>
            </w:r>
            <w:r w:rsidR="009D1F5F">
              <w:rPr>
                <w:rFonts w:ascii="Arial" w:hAnsi="Arial" w:cs="Arial"/>
                <w:bCs/>
                <w:sz w:val="22"/>
                <w:szCs w:val="22"/>
              </w:rPr>
              <w:t xml:space="preserve">prosklené </w:t>
            </w:r>
            <w:r w:rsidRPr="00674633">
              <w:rPr>
                <w:rFonts w:ascii="Arial" w:hAnsi="Arial" w:cs="Arial"/>
                <w:bCs/>
                <w:sz w:val="22"/>
                <w:szCs w:val="22"/>
              </w:rPr>
              <w:t>posuvné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dveře</w:t>
            </w:r>
            <w:r w:rsidRPr="00674633">
              <w:rPr>
                <w:rFonts w:ascii="Arial" w:hAnsi="Arial" w:cs="Arial"/>
                <w:bCs/>
                <w:sz w:val="22"/>
                <w:szCs w:val="22"/>
              </w:rPr>
              <w:t xml:space="preserve"> na pravé a levé stran</w:t>
            </w:r>
            <w:r>
              <w:rPr>
                <w:rFonts w:ascii="Arial" w:hAnsi="Arial" w:cs="Arial"/>
                <w:bCs/>
                <w:sz w:val="22"/>
                <w:szCs w:val="22"/>
              </w:rPr>
              <w:t>ě</w:t>
            </w:r>
            <w:r w:rsidR="00E60BF1">
              <w:rPr>
                <w:rFonts w:ascii="Arial" w:hAnsi="Arial" w:cs="Arial"/>
                <w:bCs/>
                <w:sz w:val="22"/>
                <w:szCs w:val="22"/>
              </w:rPr>
              <w:t>, s možností otevírání oken</w:t>
            </w:r>
          </w:p>
        </w:tc>
        <w:tc>
          <w:tcPr>
            <w:tcW w:w="2143" w:type="dxa"/>
            <w:shd w:val="clear" w:color="auto" w:fill="auto"/>
            <w:vAlign w:val="center"/>
          </w:tcPr>
          <w:p w14:paraId="42257446" w14:textId="77777777" w:rsidR="00674633" w:rsidRPr="00162F96" w:rsidRDefault="00674633" w:rsidP="000C1F48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Ano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31EA7EA4" w14:textId="77777777" w:rsidR="00674633" w:rsidRPr="00B772C3" w:rsidRDefault="00674633" w:rsidP="000C1F48">
            <w:pPr>
              <w:jc w:val="center"/>
              <w:rPr>
                <w:rFonts w:ascii="Arial" w:hAnsi="Arial" w:cs="Arial"/>
                <w:bCs/>
                <w:sz w:val="22"/>
                <w:szCs w:val="22"/>
                <w:highlight w:val="yellow"/>
              </w:rPr>
            </w:pPr>
          </w:p>
        </w:tc>
      </w:tr>
      <w:tr w:rsidR="009D1F5F" w:rsidRPr="00D3701B" w14:paraId="4DD682AC" w14:textId="77777777" w:rsidTr="00162F9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14:paraId="57CCE421" w14:textId="77777777" w:rsidR="009D1F5F" w:rsidRDefault="009D1F5F" w:rsidP="009D1F5F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Zadní (páté) dveře</w:t>
            </w:r>
          </w:p>
        </w:tc>
        <w:tc>
          <w:tcPr>
            <w:tcW w:w="2143" w:type="dxa"/>
            <w:shd w:val="clear" w:color="auto" w:fill="auto"/>
            <w:vAlign w:val="center"/>
          </w:tcPr>
          <w:p w14:paraId="6A58A512" w14:textId="77777777" w:rsidR="009D1F5F" w:rsidRDefault="009D1F5F" w:rsidP="000C1F48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Výklopné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65C190A2" w14:textId="77777777" w:rsidR="009D1F5F" w:rsidRPr="00B772C3" w:rsidRDefault="009D1F5F" w:rsidP="000C1F48">
            <w:pPr>
              <w:jc w:val="center"/>
              <w:rPr>
                <w:rFonts w:ascii="Arial" w:hAnsi="Arial" w:cs="Arial"/>
                <w:bCs/>
                <w:sz w:val="22"/>
                <w:szCs w:val="22"/>
                <w:highlight w:val="yellow"/>
              </w:rPr>
            </w:pPr>
          </w:p>
        </w:tc>
      </w:tr>
      <w:tr w:rsidR="00B772C3" w:rsidRPr="00D3701B" w14:paraId="31276EC3" w14:textId="77777777" w:rsidTr="00162F9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14:paraId="395FE8EF" w14:textId="77777777" w:rsidR="00B772C3" w:rsidRPr="00162F96" w:rsidRDefault="00B772C3" w:rsidP="00CD5EC5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Objem zavazadlového prostoru (počítáno od první řady sedadel)</w:t>
            </w:r>
          </w:p>
        </w:tc>
        <w:tc>
          <w:tcPr>
            <w:tcW w:w="2143" w:type="dxa"/>
            <w:shd w:val="clear" w:color="auto" w:fill="auto"/>
            <w:vAlign w:val="center"/>
          </w:tcPr>
          <w:p w14:paraId="2F77FA9B" w14:textId="77777777" w:rsidR="00B772C3" w:rsidRPr="00162F96" w:rsidRDefault="00B772C3" w:rsidP="000C1F48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Minimálně 3 500 l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28D5E7B9" w14:textId="77777777" w:rsidR="00B772C3" w:rsidRPr="00B772C3" w:rsidRDefault="00B772C3" w:rsidP="000C1F48">
            <w:pPr>
              <w:jc w:val="center"/>
              <w:rPr>
                <w:rFonts w:ascii="Arial" w:hAnsi="Arial" w:cs="Arial"/>
                <w:bCs/>
                <w:sz w:val="22"/>
                <w:szCs w:val="22"/>
                <w:highlight w:val="yellow"/>
              </w:rPr>
            </w:pPr>
          </w:p>
        </w:tc>
      </w:tr>
      <w:tr w:rsidR="00674633" w:rsidRPr="00D3701B" w14:paraId="449D6B38" w14:textId="77777777" w:rsidTr="00162F9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14:paraId="50D0FE6A" w14:textId="77777777" w:rsidR="00674633" w:rsidRPr="00674633" w:rsidRDefault="00674633" w:rsidP="00CD5EC5">
            <w:pPr>
              <w:jc w:val="right"/>
              <w:rPr>
                <w:rFonts w:ascii="Arial" w:hAnsi="Arial" w:cs="Arial"/>
                <w:bCs/>
                <w:sz w:val="22"/>
                <w:szCs w:val="22"/>
                <w:highlight w:val="red"/>
              </w:rPr>
            </w:pPr>
            <w:r w:rsidRPr="00674633">
              <w:rPr>
                <w:rFonts w:ascii="Arial" w:hAnsi="Arial" w:cs="Arial"/>
                <w:bCs/>
                <w:sz w:val="22"/>
                <w:szCs w:val="22"/>
              </w:rPr>
              <w:t>Délka</w:t>
            </w:r>
            <w:r w:rsidR="002C2B60">
              <w:rPr>
                <w:rFonts w:ascii="Arial" w:hAnsi="Arial" w:cs="Arial"/>
                <w:bCs/>
                <w:sz w:val="22"/>
                <w:szCs w:val="22"/>
              </w:rPr>
              <w:t xml:space="preserve"> v mm</w:t>
            </w:r>
          </w:p>
        </w:tc>
        <w:tc>
          <w:tcPr>
            <w:tcW w:w="2143" w:type="dxa"/>
            <w:shd w:val="clear" w:color="auto" w:fill="auto"/>
            <w:vAlign w:val="center"/>
          </w:tcPr>
          <w:p w14:paraId="7CBCFE99" w14:textId="77777777" w:rsidR="00674633" w:rsidRPr="002C2B60" w:rsidRDefault="00674633" w:rsidP="00DD5B8F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2C2B60">
              <w:rPr>
                <w:rFonts w:ascii="Arial" w:hAnsi="Arial" w:cs="Arial"/>
                <w:bCs/>
                <w:sz w:val="22"/>
                <w:szCs w:val="22"/>
              </w:rPr>
              <w:t xml:space="preserve">Minimálně </w:t>
            </w:r>
            <w:r w:rsidR="00DD5B8F">
              <w:rPr>
                <w:rFonts w:ascii="Arial" w:hAnsi="Arial" w:cs="Arial"/>
                <w:bCs/>
                <w:sz w:val="22"/>
                <w:szCs w:val="22"/>
              </w:rPr>
              <w:t>4</w:t>
            </w:r>
            <w:r w:rsidR="00D95648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DD5B8F">
              <w:rPr>
                <w:rFonts w:ascii="Arial" w:hAnsi="Arial" w:cs="Arial"/>
                <w:bCs/>
                <w:sz w:val="22"/>
                <w:szCs w:val="22"/>
              </w:rPr>
              <w:t>750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79802878" w14:textId="77777777" w:rsidR="00674633" w:rsidRPr="00B772C3" w:rsidRDefault="00674633" w:rsidP="000C1F48">
            <w:pPr>
              <w:jc w:val="center"/>
              <w:rPr>
                <w:rFonts w:ascii="Arial" w:hAnsi="Arial" w:cs="Arial"/>
                <w:bCs/>
                <w:sz w:val="22"/>
                <w:szCs w:val="22"/>
                <w:highlight w:val="yellow"/>
              </w:rPr>
            </w:pPr>
          </w:p>
        </w:tc>
      </w:tr>
      <w:tr w:rsidR="00674633" w:rsidRPr="00D3701B" w14:paraId="09AC5B6C" w14:textId="77777777" w:rsidTr="00162F9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14:paraId="66272546" w14:textId="77777777" w:rsidR="00674633" w:rsidRDefault="00D95648" w:rsidP="00CD5EC5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Rozvor</w:t>
            </w:r>
            <w:r w:rsidR="002C2B60">
              <w:rPr>
                <w:rFonts w:ascii="Arial" w:hAnsi="Arial" w:cs="Arial"/>
                <w:bCs/>
                <w:sz w:val="22"/>
                <w:szCs w:val="22"/>
              </w:rPr>
              <w:t xml:space="preserve"> v mm</w:t>
            </w:r>
          </w:p>
        </w:tc>
        <w:tc>
          <w:tcPr>
            <w:tcW w:w="2143" w:type="dxa"/>
            <w:shd w:val="clear" w:color="auto" w:fill="auto"/>
            <w:vAlign w:val="center"/>
          </w:tcPr>
          <w:p w14:paraId="06CDD7C8" w14:textId="4EDCBB13" w:rsidR="00674633" w:rsidRPr="002C2B60" w:rsidRDefault="00674633" w:rsidP="00DD5B8F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2C2B60">
              <w:rPr>
                <w:rFonts w:ascii="Arial" w:hAnsi="Arial" w:cs="Arial"/>
                <w:bCs/>
                <w:sz w:val="22"/>
                <w:szCs w:val="22"/>
              </w:rPr>
              <w:t xml:space="preserve">Minimálně </w:t>
            </w:r>
            <w:r w:rsidR="00AD7B18">
              <w:rPr>
                <w:rFonts w:ascii="Arial" w:hAnsi="Arial" w:cs="Arial"/>
                <w:bCs/>
                <w:sz w:val="22"/>
                <w:szCs w:val="22"/>
              </w:rPr>
              <w:t>2 95</w:t>
            </w:r>
            <w:r w:rsidR="00DD5B8F">
              <w:rPr>
                <w:rFonts w:ascii="Arial" w:hAnsi="Arial" w:cs="Arial"/>
                <w:bCs/>
                <w:sz w:val="22"/>
                <w:szCs w:val="22"/>
              </w:rPr>
              <w:t>0</w:t>
            </w:r>
            <w:bookmarkStart w:id="0" w:name="_GoBack"/>
            <w:bookmarkEnd w:id="0"/>
          </w:p>
        </w:tc>
        <w:tc>
          <w:tcPr>
            <w:tcW w:w="1819" w:type="dxa"/>
            <w:shd w:val="clear" w:color="auto" w:fill="auto"/>
            <w:vAlign w:val="center"/>
          </w:tcPr>
          <w:p w14:paraId="21DBD5F8" w14:textId="77777777" w:rsidR="00674633" w:rsidRPr="00B772C3" w:rsidRDefault="00674633" w:rsidP="000C1F48">
            <w:pPr>
              <w:jc w:val="center"/>
              <w:rPr>
                <w:rFonts w:ascii="Arial" w:hAnsi="Arial" w:cs="Arial"/>
                <w:bCs/>
                <w:sz w:val="22"/>
                <w:szCs w:val="22"/>
                <w:highlight w:val="yellow"/>
              </w:rPr>
            </w:pPr>
          </w:p>
        </w:tc>
      </w:tr>
      <w:tr w:rsidR="00D95648" w:rsidRPr="00D3701B" w14:paraId="16440709" w14:textId="77777777" w:rsidTr="00162F9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14:paraId="343BE6EC" w14:textId="77777777" w:rsidR="00D95648" w:rsidRDefault="00B319E8" w:rsidP="00B319E8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Celková v</w:t>
            </w:r>
            <w:r w:rsidR="00D95648">
              <w:rPr>
                <w:rFonts w:ascii="Arial" w:hAnsi="Arial" w:cs="Arial"/>
                <w:bCs/>
                <w:sz w:val="22"/>
                <w:szCs w:val="22"/>
              </w:rPr>
              <w:t>ýška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vozu</w:t>
            </w:r>
            <w:r w:rsidR="00D95648">
              <w:rPr>
                <w:rFonts w:ascii="Arial" w:hAnsi="Arial" w:cs="Arial"/>
                <w:bCs/>
                <w:sz w:val="22"/>
                <w:szCs w:val="22"/>
              </w:rPr>
              <w:t xml:space="preserve"> v mm</w:t>
            </w:r>
          </w:p>
        </w:tc>
        <w:tc>
          <w:tcPr>
            <w:tcW w:w="2143" w:type="dxa"/>
            <w:shd w:val="clear" w:color="auto" w:fill="auto"/>
            <w:vAlign w:val="center"/>
          </w:tcPr>
          <w:p w14:paraId="7916B769" w14:textId="77777777" w:rsidR="00D95648" w:rsidRPr="002C2B60" w:rsidRDefault="00D95648" w:rsidP="005B622F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2C2B60">
              <w:rPr>
                <w:rFonts w:ascii="Arial" w:hAnsi="Arial" w:cs="Arial"/>
                <w:bCs/>
                <w:sz w:val="22"/>
                <w:szCs w:val="22"/>
              </w:rPr>
              <w:t>Minimálně 184</w:t>
            </w:r>
            <w:r w:rsidR="00DD5B8F">
              <w:rPr>
                <w:rFonts w:ascii="Arial" w:hAnsi="Arial" w:cs="Arial"/>
                <w:bCs/>
                <w:sz w:val="22"/>
                <w:szCs w:val="22"/>
              </w:rPr>
              <w:t>0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77872284" w14:textId="77777777" w:rsidR="00D95648" w:rsidRPr="00B772C3" w:rsidRDefault="00D95648" w:rsidP="00D95648">
            <w:pPr>
              <w:jc w:val="center"/>
              <w:rPr>
                <w:rFonts w:ascii="Arial" w:hAnsi="Arial" w:cs="Arial"/>
                <w:bCs/>
                <w:sz w:val="22"/>
                <w:szCs w:val="22"/>
                <w:highlight w:val="yellow"/>
              </w:rPr>
            </w:pPr>
          </w:p>
        </w:tc>
      </w:tr>
      <w:tr w:rsidR="00D95648" w:rsidRPr="00D3701B" w14:paraId="748E0E0D" w14:textId="77777777" w:rsidTr="00162F9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14:paraId="4ACE9918" w14:textId="7931BC39" w:rsidR="00D95648" w:rsidRDefault="00E60BF1" w:rsidP="00D95648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LED </w:t>
            </w:r>
            <w:r w:rsidR="00D95648">
              <w:rPr>
                <w:rFonts w:ascii="Arial" w:hAnsi="Arial" w:cs="Arial"/>
                <w:bCs/>
                <w:sz w:val="22"/>
                <w:szCs w:val="22"/>
              </w:rPr>
              <w:t>denní světla</w:t>
            </w:r>
          </w:p>
        </w:tc>
        <w:tc>
          <w:tcPr>
            <w:tcW w:w="2143" w:type="dxa"/>
            <w:shd w:val="clear" w:color="auto" w:fill="auto"/>
            <w:vAlign w:val="center"/>
          </w:tcPr>
          <w:p w14:paraId="72D409BA" w14:textId="77777777" w:rsidR="00D95648" w:rsidRPr="00674633" w:rsidRDefault="00D95648" w:rsidP="00D95648">
            <w:pPr>
              <w:jc w:val="center"/>
              <w:rPr>
                <w:rFonts w:ascii="Arial" w:hAnsi="Arial" w:cs="Arial"/>
                <w:bCs/>
                <w:sz w:val="22"/>
                <w:szCs w:val="22"/>
                <w:highlight w:val="red"/>
              </w:rPr>
            </w:pPr>
            <w:r w:rsidRPr="000D2206">
              <w:rPr>
                <w:rFonts w:ascii="Arial" w:hAnsi="Arial" w:cs="Arial"/>
                <w:bCs/>
                <w:sz w:val="22"/>
                <w:szCs w:val="22"/>
              </w:rPr>
              <w:t>Ano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4B8626DF" w14:textId="77777777" w:rsidR="00D95648" w:rsidRPr="00B772C3" w:rsidRDefault="00D95648" w:rsidP="00D95648">
            <w:pPr>
              <w:jc w:val="center"/>
              <w:rPr>
                <w:rFonts w:ascii="Arial" w:hAnsi="Arial" w:cs="Arial"/>
                <w:bCs/>
                <w:sz w:val="22"/>
                <w:szCs w:val="22"/>
                <w:highlight w:val="yellow"/>
              </w:rPr>
            </w:pPr>
          </w:p>
        </w:tc>
      </w:tr>
      <w:tr w:rsidR="00D95648" w:rsidRPr="00D3701B" w14:paraId="5E7E64FD" w14:textId="77777777" w:rsidTr="00162F9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14:paraId="08BE0F26" w14:textId="77777777" w:rsidR="00D95648" w:rsidRDefault="00D95648" w:rsidP="00D95648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Přední mlhová světla</w:t>
            </w:r>
          </w:p>
        </w:tc>
        <w:tc>
          <w:tcPr>
            <w:tcW w:w="2143" w:type="dxa"/>
            <w:shd w:val="clear" w:color="auto" w:fill="auto"/>
            <w:vAlign w:val="center"/>
          </w:tcPr>
          <w:p w14:paraId="7E57D32F" w14:textId="77777777" w:rsidR="00D95648" w:rsidRPr="000D2206" w:rsidRDefault="00D95648" w:rsidP="00D95648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Ano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0A4D9CA0" w14:textId="77777777" w:rsidR="00D95648" w:rsidRPr="00B772C3" w:rsidRDefault="00D95648" w:rsidP="00D95648">
            <w:pPr>
              <w:jc w:val="center"/>
              <w:rPr>
                <w:rFonts w:ascii="Arial" w:hAnsi="Arial" w:cs="Arial"/>
                <w:bCs/>
                <w:sz w:val="22"/>
                <w:szCs w:val="22"/>
                <w:highlight w:val="yellow"/>
              </w:rPr>
            </w:pPr>
          </w:p>
        </w:tc>
      </w:tr>
      <w:tr w:rsidR="00D95648" w:rsidRPr="00D3701B" w14:paraId="7B484B82" w14:textId="77777777" w:rsidTr="00162F9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14:paraId="31F526F6" w14:textId="77777777" w:rsidR="00D95648" w:rsidRPr="00414B99" w:rsidRDefault="005B622F" w:rsidP="005B622F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414B99">
              <w:rPr>
                <w:rFonts w:ascii="Arial" w:hAnsi="Arial" w:cs="Arial"/>
                <w:bCs/>
                <w:sz w:val="22"/>
                <w:szCs w:val="22"/>
              </w:rPr>
              <w:t>Bezpečnostní systémy ABS</w:t>
            </w:r>
          </w:p>
        </w:tc>
        <w:tc>
          <w:tcPr>
            <w:tcW w:w="2143" w:type="dxa"/>
            <w:shd w:val="clear" w:color="auto" w:fill="auto"/>
            <w:vAlign w:val="center"/>
          </w:tcPr>
          <w:p w14:paraId="24E4782C" w14:textId="77777777" w:rsidR="00D95648" w:rsidRPr="00674633" w:rsidRDefault="00D95648" w:rsidP="00D95648">
            <w:pPr>
              <w:jc w:val="center"/>
              <w:rPr>
                <w:rFonts w:ascii="Arial" w:hAnsi="Arial" w:cs="Arial"/>
                <w:bCs/>
                <w:sz w:val="22"/>
                <w:szCs w:val="22"/>
                <w:highlight w:val="red"/>
              </w:rPr>
            </w:pPr>
            <w:r w:rsidRPr="00D6107F">
              <w:rPr>
                <w:rFonts w:ascii="Arial" w:hAnsi="Arial" w:cs="Arial"/>
                <w:bCs/>
                <w:sz w:val="22"/>
                <w:szCs w:val="22"/>
              </w:rPr>
              <w:t>Ano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6BE2EA6D" w14:textId="77777777" w:rsidR="00D95648" w:rsidRPr="00B772C3" w:rsidRDefault="00D95648" w:rsidP="00D95648">
            <w:pPr>
              <w:jc w:val="center"/>
              <w:rPr>
                <w:rFonts w:ascii="Arial" w:hAnsi="Arial" w:cs="Arial"/>
                <w:bCs/>
                <w:sz w:val="22"/>
                <w:szCs w:val="22"/>
                <w:highlight w:val="yellow"/>
              </w:rPr>
            </w:pPr>
          </w:p>
        </w:tc>
      </w:tr>
      <w:tr w:rsidR="005B622F" w:rsidRPr="00D3701B" w14:paraId="2C6039A4" w14:textId="77777777" w:rsidTr="00162F9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14:paraId="1F85BA6E" w14:textId="77777777" w:rsidR="005B622F" w:rsidRPr="00414B99" w:rsidRDefault="005B622F" w:rsidP="005B622F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414B99">
              <w:rPr>
                <w:rFonts w:ascii="Arial" w:hAnsi="Arial" w:cs="Arial"/>
                <w:bCs/>
                <w:sz w:val="22"/>
                <w:szCs w:val="22"/>
              </w:rPr>
              <w:t>Brzdový asistent – podpora činnosti brzd v kritických situacích</w:t>
            </w:r>
          </w:p>
        </w:tc>
        <w:tc>
          <w:tcPr>
            <w:tcW w:w="2143" w:type="dxa"/>
            <w:shd w:val="clear" w:color="auto" w:fill="auto"/>
            <w:vAlign w:val="center"/>
          </w:tcPr>
          <w:p w14:paraId="684DDFB5" w14:textId="77777777" w:rsidR="005B622F" w:rsidRPr="00D6107F" w:rsidRDefault="005B622F" w:rsidP="00D95648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Ano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0E8C031D" w14:textId="77777777" w:rsidR="005B622F" w:rsidRPr="00414B99" w:rsidRDefault="00414B99" w:rsidP="00D95648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A24E1">
              <w:rPr>
                <w:rFonts w:ascii="Arial" w:hAnsi="Arial" w:cs="Arial"/>
                <w:bCs/>
                <w:sz w:val="22"/>
                <w:szCs w:val="22"/>
                <w:highlight w:val="yellow"/>
              </w:rPr>
              <w:t>U</w:t>
            </w:r>
            <w:r w:rsidR="005B622F" w:rsidRPr="00CA24E1">
              <w:rPr>
                <w:rFonts w:ascii="Arial" w:hAnsi="Arial" w:cs="Arial"/>
                <w:bCs/>
                <w:sz w:val="22"/>
                <w:szCs w:val="22"/>
                <w:highlight w:val="yellow"/>
              </w:rPr>
              <w:t>vést typ</w:t>
            </w:r>
          </w:p>
        </w:tc>
      </w:tr>
      <w:tr w:rsidR="00D95648" w:rsidRPr="00D3701B" w14:paraId="048541AA" w14:textId="77777777" w:rsidTr="00162F9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14:paraId="029014B6" w14:textId="77777777" w:rsidR="00D95648" w:rsidRPr="00414B99" w:rsidRDefault="00D95648" w:rsidP="00D95648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414B99">
              <w:rPr>
                <w:rFonts w:ascii="Arial" w:hAnsi="Arial" w:cs="Arial"/>
                <w:bCs/>
                <w:sz w:val="22"/>
                <w:szCs w:val="22"/>
              </w:rPr>
              <w:t>Asistent ESP</w:t>
            </w:r>
            <w:r w:rsidR="005B622F" w:rsidRPr="00414B99">
              <w:rPr>
                <w:rFonts w:ascii="Arial" w:hAnsi="Arial" w:cs="Arial"/>
                <w:bCs/>
                <w:sz w:val="22"/>
                <w:szCs w:val="22"/>
              </w:rPr>
              <w:t xml:space="preserve">/ESC (kontrola stability vozidla) </w:t>
            </w:r>
            <w:r w:rsidRPr="00414B99">
              <w:rPr>
                <w:rFonts w:ascii="Arial" w:hAnsi="Arial" w:cs="Arial"/>
                <w:bCs/>
                <w:sz w:val="22"/>
                <w:szCs w:val="22"/>
              </w:rPr>
              <w:t xml:space="preserve"> a ASR</w:t>
            </w:r>
          </w:p>
        </w:tc>
        <w:tc>
          <w:tcPr>
            <w:tcW w:w="2143" w:type="dxa"/>
            <w:shd w:val="clear" w:color="auto" w:fill="auto"/>
            <w:vAlign w:val="center"/>
          </w:tcPr>
          <w:p w14:paraId="6C772C35" w14:textId="77777777" w:rsidR="00D95648" w:rsidRPr="00D6107F" w:rsidRDefault="00D95648" w:rsidP="00D95648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Ano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32E7DFE6" w14:textId="77777777" w:rsidR="00D95648" w:rsidRPr="00B772C3" w:rsidRDefault="00D95648" w:rsidP="00D95648">
            <w:pPr>
              <w:jc w:val="center"/>
              <w:rPr>
                <w:rFonts w:ascii="Arial" w:hAnsi="Arial" w:cs="Arial"/>
                <w:bCs/>
                <w:sz w:val="22"/>
                <w:szCs w:val="22"/>
                <w:highlight w:val="yellow"/>
              </w:rPr>
            </w:pPr>
          </w:p>
        </w:tc>
      </w:tr>
      <w:tr w:rsidR="00D95648" w:rsidRPr="00D3701B" w14:paraId="343085E8" w14:textId="77777777" w:rsidTr="00162F9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14:paraId="0734D8B3" w14:textId="77777777" w:rsidR="00D95648" w:rsidRPr="00414B99" w:rsidRDefault="00D95648" w:rsidP="00D95648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414B99">
              <w:rPr>
                <w:rFonts w:ascii="Arial" w:hAnsi="Arial" w:cs="Arial"/>
                <w:bCs/>
                <w:sz w:val="22"/>
                <w:szCs w:val="22"/>
              </w:rPr>
              <w:t>Systém pomoci při rozjedu v kopci/svahu</w:t>
            </w:r>
          </w:p>
        </w:tc>
        <w:tc>
          <w:tcPr>
            <w:tcW w:w="2143" w:type="dxa"/>
            <w:shd w:val="clear" w:color="auto" w:fill="auto"/>
            <w:vAlign w:val="center"/>
          </w:tcPr>
          <w:p w14:paraId="1169F883" w14:textId="77777777" w:rsidR="00D95648" w:rsidRDefault="00D95648" w:rsidP="00D95648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Ano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296F76E2" w14:textId="77777777" w:rsidR="00D95648" w:rsidRPr="00B772C3" w:rsidRDefault="00D95648" w:rsidP="00D95648">
            <w:pPr>
              <w:jc w:val="center"/>
              <w:rPr>
                <w:rFonts w:ascii="Arial" w:hAnsi="Arial" w:cs="Arial"/>
                <w:bCs/>
                <w:sz w:val="22"/>
                <w:szCs w:val="22"/>
                <w:highlight w:val="yellow"/>
              </w:rPr>
            </w:pPr>
          </w:p>
        </w:tc>
      </w:tr>
      <w:tr w:rsidR="00D95648" w:rsidRPr="00D3701B" w14:paraId="0C7EA67D" w14:textId="77777777" w:rsidTr="00162F9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14:paraId="448DEBE6" w14:textId="4D77478B" w:rsidR="00D95648" w:rsidRDefault="00D95648" w:rsidP="00D95648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Parkovací asistent</w:t>
            </w:r>
            <w:r w:rsidR="00E60BF1">
              <w:rPr>
                <w:rFonts w:ascii="Arial" w:hAnsi="Arial" w:cs="Arial"/>
                <w:bCs/>
                <w:sz w:val="22"/>
                <w:szCs w:val="22"/>
              </w:rPr>
              <w:t xml:space="preserve"> + zadní parkovací kamera</w:t>
            </w:r>
          </w:p>
        </w:tc>
        <w:tc>
          <w:tcPr>
            <w:tcW w:w="2143" w:type="dxa"/>
            <w:shd w:val="clear" w:color="auto" w:fill="auto"/>
            <w:vAlign w:val="center"/>
          </w:tcPr>
          <w:p w14:paraId="139FAF7F" w14:textId="4ACE56B4" w:rsidR="00D95648" w:rsidRDefault="00E60BF1" w:rsidP="00D95648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Ano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701C65EA" w14:textId="77777777" w:rsidR="00D95648" w:rsidRPr="00B772C3" w:rsidRDefault="00D95648" w:rsidP="00D95648">
            <w:pPr>
              <w:jc w:val="center"/>
              <w:rPr>
                <w:rFonts w:ascii="Arial" w:hAnsi="Arial" w:cs="Arial"/>
                <w:bCs/>
                <w:sz w:val="22"/>
                <w:szCs w:val="22"/>
                <w:highlight w:val="yellow"/>
              </w:rPr>
            </w:pPr>
          </w:p>
        </w:tc>
      </w:tr>
      <w:tr w:rsidR="00D95648" w:rsidRPr="00D3701B" w14:paraId="3489A076" w14:textId="77777777" w:rsidTr="00162F9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14:paraId="71C5D336" w14:textId="77777777" w:rsidR="00D95648" w:rsidRDefault="00D95648" w:rsidP="00D95648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Automatické stěrače s dešťovým senzorem</w:t>
            </w:r>
          </w:p>
        </w:tc>
        <w:tc>
          <w:tcPr>
            <w:tcW w:w="2143" w:type="dxa"/>
            <w:shd w:val="clear" w:color="auto" w:fill="auto"/>
            <w:vAlign w:val="center"/>
          </w:tcPr>
          <w:p w14:paraId="4D44BB99" w14:textId="77777777" w:rsidR="00D95648" w:rsidRDefault="00D95648" w:rsidP="00D95648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Ano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60DDB585" w14:textId="77777777" w:rsidR="00D95648" w:rsidRPr="00B772C3" w:rsidRDefault="00D95648" w:rsidP="00D95648">
            <w:pPr>
              <w:jc w:val="center"/>
              <w:rPr>
                <w:rFonts w:ascii="Arial" w:hAnsi="Arial" w:cs="Arial"/>
                <w:bCs/>
                <w:sz w:val="22"/>
                <w:szCs w:val="22"/>
                <w:highlight w:val="yellow"/>
              </w:rPr>
            </w:pPr>
          </w:p>
        </w:tc>
      </w:tr>
      <w:tr w:rsidR="00D95648" w:rsidRPr="00D3701B" w14:paraId="6132041C" w14:textId="77777777" w:rsidTr="00162F9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14:paraId="1EDD8CFC" w14:textId="77777777" w:rsidR="00D95648" w:rsidRDefault="00D95648" w:rsidP="00D95648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Multifunkční volant</w:t>
            </w:r>
          </w:p>
        </w:tc>
        <w:tc>
          <w:tcPr>
            <w:tcW w:w="2143" w:type="dxa"/>
            <w:shd w:val="clear" w:color="auto" w:fill="auto"/>
            <w:vAlign w:val="center"/>
          </w:tcPr>
          <w:p w14:paraId="34766947" w14:textId="77777777" w:rsidR="00D95648" w:rsidRDefault="00D95648" w:rsidP="00D95648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Ano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3DB19871" w14:textId="77777777" w:rsidR="00D95648" w:rsidRPr="00B772C3" w:rsidRDefault="00D95648" w:rsidP="00D95648">
            <w:pPr>
              <w:jc w:val="center"/>
              <w:rPr>
                <w:rFonts w:ascii="Arial" w:hAnsi="Arial" w:cs="Arial"/>
                <w:bCs/>
                <w:sz w:val="22"/>
                <w:szCs w:val="22"/>
                <w:highlight w:val="yellow"/>
              </w:rPr>
            </w:pPr>
          </w:p>
        </w:tc>
      </w:tr>
      <w:tr w:rsidR="00D95648" w:rsidRPr="00D3701B" w14:paraId="2406F1B5" w14:textId="77777777" w:rsidTr="00162F9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14:paraId="56D496F0" w14:textId="77777777" w:rsidR="00D95648" w:rsidRDefault="00414B99" w:rsidP="00D95648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lastRenderedPageBreak/>
              <w:t xml:space="preserve">Rádio </w:t>
            </w:r>
            <w:r w:rsidR="00D95648">
              <w:rPr>
                <w:rFonts w:ascii="Arial" w:hAnsi="Arial" w:cs="Arial"/>
                <w:bCs/>
                <w:sz w:val="22"/>
                <w:szCs w:val="22"/>
              </w:rPr>
              <w:t>s USB a hands free Bluetooth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+ min. 4 reproduktory</w:t>
            </w:r>
          </w:p>
        </w:tc>
        <w:tc>
          <w:tcPr>
            <w:tcW w:w="2143" w:type="dxa"/>
            <w:shd w:val="clear" w:color="auto" w:fill="auto"/>
            <w:vAlign w:val="center"/>
          </w:tcPr>
          <w:p w14:paraId="34AF5D30" w14:textId="77777777" w:rsidR="00D95648" w:rsidRDefault="00D95648" w:rsidP="00D95648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Ano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4696D8C6" w14:textId="77777777" w:rsidR="00D95648" w:rsidRPr="00B772C3" w:rsidRDefault="00D95648" w:rsidP="00D95648">
            <w:pPr>
              <w:jc w:val="center"/>
              <w:rPr>
                <w:rFonts w:ascii="Arial" w:hAnsi="Arial" w:cs="Arial"/>
                <w:bCs/>
                <w:sz w:val="22"/>
                <w:szCs w:val="22"/>
                <w:highlight w:val="yellow"/>
              </w:rPr>
            </w:pPr>
          </w:p>
        </w:tc>
      </w:tr>
      <w:tr w:rsidR="00D95648" w:rsidRPr="00D3701B" w14:paraId="421C4D1F" w14:textId="77777777" w:rsidTr="00162F9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14:paraId="3973750F" w14:textId="77777777" w:rsidR="00D95648" w:rsidRDefault="00D95648" w:rsidP="00D95648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Elektrická dětská pojistka</w:t>
            </w:r>
          </w:p>
        </w:tc>
        <w:tc>
          <w:tcPr>
            <w:tcW w:w="2143" w:type="dxa"/>
            <w:shd w:val="clear" w:color="auto" w:fill="auto"/>
            <w:vAlign w:val="center"/>
          </w:tcPr>
          <w:p w14:paraId="1D5EA528" w14:textId="77777777" w:rsidR="00D95648" w:rsidRDefault="00D95648" w:rsidP="00D95648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Ano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52F2A7CD" w14:textId="77777777" w:rsidR="00D95648" w:rsidRPr="00B772C3" w:rsidRDefault="00D95648" w:rsidP="00D95648">
            <w:pPr>
              <w:jc w:val="center"/>
              <w:rPr>
                <w:rFonts w:ascii="Arial" w:hAnsi="Arial" w:cs="Arial"/>
                <w:bCs/>
                <w:sz w:val="22"/>
                <w:szCs w:val="22"/>
                <w:highlight w:val="yellow"/>
              </w:rPr>
            </w:pPr>
          </w:p>
        </w:tc>
      </w:tr>
      <w:tr w:rsidR="00D95648" w:rsidRPr="00D3701B" w14:paraId="3E9F0FDE" w14:textId="77777777" w:rsidTr="00162F9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14:paraId="52C77C72" w14:textId="77777777" w:rsidR="00D95648" w:rsidRDefault="00D95648" w:rsidP="00D95648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Posilovač řízení</w:t>
            </w:r>
          </w:p>
        </w:tc>
        <w:tc>
          <w:tcPr>
            <w:tcW w:w="2143" w:type="dxa"/>
            <w:shd w:val="clear" w:color="auto" w:fill="auto"/>
            <w:vAlign w:val="center"/>
          </w:tcPr>
          <w:p w14:paraId="49FE079E" w14:textId="77777777" w:rsidR="00D95648" w:rsidRDefault="00D95648" w:rsidP="00D95648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Ano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317708F3" w14:textId="77777777" w:rsidR="00D95648" w:rsidRPr="00B772C3" w:rsidRDefault="00D95648" w:rsidP="00D95648">
            <w:pPr>
              <w:jc w:val="center"/>
              <w:rPr>
                <w:rFonts w:ascii="Arial" w:hAnsi="Arial" w:cs="Arial"/>
                <w:bCs/>
                <w:sz w:val="22"/>
                <w:szCs w:val="22"/>
                <w:highlight w:val="yellow"/>
              </w:rPr>
            </w:pPr>
          </w:p>
        </w:tc>
      </w:tr>
      <w:tr w:rsidR="00D95648" w:rsidRPr="00D3701B" w14:paraId="6AEA3B14" w14:textId="77777777" w:rsidTr="00162F9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14:paraId="77309D53" w14:textId="77777777" w:rsidR="00D95648" w:rsidRDefault="00D95648" w:rsidP="00D95648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Palubní počítač</w:t>
            </w:r>
          </w:p>
        </w:tc>
        <w:tc>
          <w:tcPr>
            <w:tcW w:w="2143" w:type="dxa"/>
            <w:shd w:val="clear" w:color="auto" w:fill="auto"/>
            <w:vAlign w:val="center"/>
          </w:tcPr>
          <w:p w14:paraId="1F1065A7" w14:textId="77777777" w:rsidR="00D95648" w:rsidRDefault="00D95648" w:rsidP="00D95648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Ano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53186BBE" w14:textId="77777777" w:rsidR="00D95648" w:rsidRPr="00B772C3" w:rsidRDefault="00D95648" w:rsidP="00D95648">
            <w:pPr>
              <w:jc w:val="center"/>
              <w:rPr>
                <w:rFonts w:ascii="Arial" w:hAnsi="Arial" w:cs="Arial"/>
                <w:bCs/>
                <w:sz w:val="22"/>
                <w:szCs w:val="22"/>
                <w:highlight w:val="yellow"/>
              </w:rPr>
            </w:pPr>
          </w:p>
        </w:tc>
      </w:tr>
      <w:tr w:rsidR="00D95648" w:rsidRPr="00D3701B" w14:paraId="2344D367" w14:textId="77777777" w:rsidTr="00162F9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14:paraId="36E94D0D" w14:textId="72874586" w:rsidR="00D95648" w:rsidRPr="00D3701B" w:rsidRDefault="00D95648" w:rsidP="00D95648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5 plnohodnotných sedadel ve dvou řadách s tříbodovými bezpečnostními pásy plus osoba na vozíku</w:t>
            </w:r>
            <w:r w:rsidR="00E60BF1">
              <w:rPr>
                <w:rFonts w:ascii="Arial" w:hAnsi="Arial" w:cs="Arial"/>
                <w:bCs/>
                <w:sz w:val="22"/>
                <w:szCs w:val="22"/>
              </w:rPr>
              <w:t xml:space="preserve"> ve třetí řadě</w:t>
            </w:r>
          </w:p>
        </w:tc>
        <w:tc>
          <w:tcPr>
            <w:tcW w:w="2143" w:type="dxa"/>
            <w:shd w:val="clear" w:color="auto" w:fill="auto"/>
            <w:vAlign w:val="center"/>
          </w:tcPr>
          <w:p w14:paraId="2F3DBD05" w14:textId="77777777" w:rsidR="00D95648" w:rsidRPr="00D3701B" w:rsidRDefault="00D95648" w:rsidP="00D95648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Ano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6E8945BA" w14:textId="77777777" w:rsidR="00D95648" w:rsidRPr="00B772C3" w:rsidRDefault="00D95648" w:rsidP="00D95648">
            <w:pPr>
              <w:jc w:val="center"/>
              <w:rPr>
                <w:rFonts w:ascii="Arial" w:hAnsi="Arial" w:cs="Arial"/>
                <w:bCs/>
                <w:sz w:val="22"/>
                <w:szCs w:val="22"/>
                <w:highlight w:val="yellow"/>
              </w:rPr>
            </w:pPr>
          </w:p>
        </w:tc>
      </w:tr>
      <w:tr w:rsidR="00D95648" w:rsidRPr="00D3701B" w14:paraId="113F11E8" w14:textId="77777777" w:rsidTr="00162F9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14:paraId="226EE060" w14:textId="6FDF50BA" w:rsidR="00D95648" w:rsidRDefault="00E60BF1" w:rsidP="00E60BF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Automatická </w:t>
            </w:r>
            <w:r w:rsidR="00D95648">
              <w:rPr>
                <w:rFonts w:ascii="Arial" w:hAnsi="Arial" w:cs="Arial"/>
                <w:bCs/>
                <w:sz w:val="22"/>
                <w:szCs w:val="22"/>
              </w:rPr>
              <w:t>klimatizace</w:t>
            </w:r>
          </w:p>
        </w:tc>
        <w:tc>
          <w:tcPr>
            <w:tcW w:w="2143" w:type="dxa"/>
            <w:shd w:val="clear" w:color="auto" w:fill="auto"/>
            <w:vAlign w:val="center"/>
          </w:tcPr>
          <w:p w14:paraId="12A28112" w14:textId="77777777" w:rsidR="00D95648" w:rsidRDefault="00D95648" w:rsidP="00D95648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Ano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7F3E39DF" w14:textId="77777777" w:rsidR="00D95648" w:rsidRPr="00B772C3" w:rsidRDefault="00D95648" w:rsidP="00D95648">
            <w:pPr>
              <w:jc w:val="center"/>
              <w:rPr>
                <w:rFonts w:ascii="Arial" w:hAnsi="Arial" w:cs="Arial"/>
                <w:bCs/>
                <w:sz w:val="22"/>
                <w:szCs w:val="22"/>
                <w:highlight w:val="yellow"/>
              </w:rPr>
            </w:pPr>
          </w:p>
        </w:tc>
      </w:tr>
      <w:tr w:rsidR="00D95648" w:rsidRPr="00D3701B" w14:paraId="73330D1F" w14:textId="77777777" w:rsidTr="00162F9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14:paraId="3B9EA85B" w14:textId="77777777" w:rsidR="00D95648" w:rsidRDefault="00D95648" w:rsidP="00D95648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Výškově a podélně nastavitelný volant</w:t>
            </w:r>
          </w:p>
        </w:tc>
        <w:tc>
          <w:tcPr>
            <w:tcW w:w="2143" w:type="dxa"/>
            <w:shd w:val="clear" w:color="auto" w:fill="auto"/>
            <w:vAlign w:val="center"/>
          </w:tcPr>
          <w:p w14:paraId="50AD71F1" w14:textId="77777777" w:rsidR="00D95648" w:rsidRDefault="00D95648" w:rsidP="00D95648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Ano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28F8FDF3" w14:textId="77777777" w:rsidR="00D95648" w:rsidRPr="00B772C3" w:rsidRDefault="00D95648" w:rsidP="00D95648">
            <w:pPr>
              <w:jc w:val="center"/>
              <w:rPr>
                <w:rFonts w:ascii="Arial" w:hAnsi="Arial" w:cs="Arial"/>
                <w:bCs/>
                <w:sz w:val="22"/>
                <w:szCs w:val="22"/>
                <w:highlight w:val="yellow"/>
              </w:rPr>
            </w:pPr>
          </w:p>
        </w:tc>
      </w:tr>
      <w:tr w:rsidR="00D95648" w:rsidRPr="00D3701B" w14:paraId="27026585" w14:textId="77777777" w:rsidTr="00162F9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14:paraId="088B40CC" w14:textId="6528D6D2" w:rsidR="00D95648" w:rsidRDefault="00D95648" w:rsidP="00D95648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Výškově nastavitelné sedadlo řidiče</w:t>
            </w:r>
            <w:r w:rsidR="00E60BF1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143" w:type="dxa"/>
            <w:shd w:val="clear" w:color="auto" w:fill="auto"/>
            <w:vAlign w:val="center"/>
          </w:tcPr>
          <w:p w14:paraId="61418030" w14:textId="77777777" w:rsidR="00D95648" w:rsidRDefault="00D95648" w:rsidP="00D95648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Ano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28DFA67A" w14:textId="77777777" w:rsidR="00D95648" w:rsidRPr="00B772C3" w:rsidRDefault="00D95648" w:rsidP="00D95648">
            <w:pPr>
              <w:jc w:val="center"/>
              <w:rPr>
                <w:rFonts w:ascii="Arial" w:hAnsi="Arial" w:cs="Arial"/>
                <w:bCs/>
                <w:sz w:val="22"/>
                <w:szCs w:val="22"/>
                <w:highlight w:val="yellow"/>
              </w:rPr>
            </w:pPr>
          </w:p>
        </w:tc>
      </w:tr>
      <w:tr w:rsidR="00D95648" w:rsidRPr="00D3701B" w14:paraId="38DAE8C6" w14:textId="77777777" w:rsidTr="00162F9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14:paraId="21FD78EF" w14:textId="77777777" w:rsidR="00D95648" w:rsidRDefault="00D95648" w:rsidP="00D95648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Akustická a vizuální signalizace nezapnutého bezpečnostního pásu řidiče, spolujezdce a v druhé řadě sedadel</w:t>
            </w:r>
          </w:p>
        </w:tc>
        <w:tc>
          <w:tcPr>
            <w:tcW w:w="2143" w:type="dxa"/>
            <w:shd w:val="clear" w:color="auto" w:fill="auto"/>
            <w:vAlign w:val="center"/>
          </w:tcPr>
          <w:p w14:paraId="14152598" w14:textId="77777777" w:rsidR="00D95648" w:rsidRDefault="00D95648" w:rsidP="00D95648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Ano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0A4FF79D" w14:textId="77777777" w:rsidR="00D95648" w:rsidRPr="00B772C3" w:rsidRDefault="00D95648" w:rsidP="00D95648">
            <w:pPr>
              <w:jc w:val="center"/>
              <w:rPr>
                <w:rFonts w:ascii="Arial" w:hAnsi="Arial" w:cs="Arial"/>
                <w:bCs/>
                <w:sz w:val="22"/>
                <w:szCs w:val="22"/>
                <w:highlight w:val="yellow"/>
              </w:rPr>
            </w:pPr>
          </w:p>
        </w:tc>
      </w:tr>
      <w:tr w:rsidR="00D95648" w:rsidRPr="00D3701B" w14:paraId="76EF6EEA" w14:textId="77777777" w:rsidTr="00162F9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14:paraId="4120CA3F" w14:textId="77777777" w:rsidR="00D95648" w:rsidRDefault="00D95648" w:rsidP="00D95648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Výškově nastavitelné opěrky hlavy v první a druhé řadě sedadel</w:t>
            </w:r>
          </w:p>
        </w:tc>
        <w:tc>
          <w:tcPr>
            <w:tcW w:w="2143" w:type="dxa"/>
            <w:shd w:val="clear" w:color="auto" w:fill="auto"/>
            <w:vAlign w:val="center"/>
          </w:tcPr>
          <w:p w14:paraId="21FBB652" w14:textId="77777777" w:rsidR="00D95648" w:rsidRDefault="00D95648" w:rsidP="00D95648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Ano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508E1CB0" w14:textId="77777777" w:rsidR="00D95648" w:rsidRPr="00B772C3" w:rsidRDefault="00D95648" w:rsidP="00D95648">
            <w:pPr>
              <w:jc w:val="center"/>
              <w:rPr>
                <w:rFonts w:ascii="Arial" w:hAnsi="Arial" w:cs="Arial"/>
                <w:bCs/>
                <w:sz w:val="22"/>
                <w:szCs w:val="22"/>
                <w:highlight w:val="yellow"/>
              </w:rPr>
            </w:pPr>
          </w:p>
        </w:tc>
      </w:tr>
      <w:tr w:rsidR="00D95648" w:rsidRPr="00D3701B" w14:paraId="78C01A2D" w14:textId="77777777" w:rsidTr="00162F9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14:paraId="5A7F0530" w14:textId="77777777" w:rsidR="00D95648" w:rsidRDefault="00D95648" w:rsidP="00D95648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Převodovka</w:t>
            </w:r>
          </w:p>
        </w:tc>
        <w:tc>
          <w:tcPr>
            <w:tcW w:w="2143" w:type="dxa"/>
            <w:shd w:val="clear" w:color="auto" w:fill="auto"/>
            <w:vAlign w:val="center"/>
          </w:tcPr>
          <w:p w14:paraId="55F6D7C8" w14:textId="77777777" w:rsidR="00D95648" w:rsidRDefault="00D95648" w:rsidP="00D95648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manuální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79C0E939" w14:textId="77777777" w:rsidR="00D95648" w:rsidRPr="00B772C3" w:rsidRDefault="00D95648" w:rsidP="00D95648">
            <w:pPr>
              <w:jc w:val="center"/>
              <w:rPr>
                <w:rFonts w:ascii="Arial" w:hAnsi="Arial" w:cs="Arial"/>
                <w:bCs/>
                <w:sz w:val="22"/>
                <w:szCs w:val="22"/>
                <w:highlight w:val="yellow"/>
              </w:rPr>
            </w:pPr>
          </w:p>
        </w:tc>
      </w:tr>
      <w:tr w:rsidR="00D95648" w:rsidRPr="00D3701B" w14:paraId="4183CBE0" w14:textId="77777777" w:rsidTr="00162F9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14:paraId="7CB934E4" w14:textId="77777777" w:rsidR="00D95648" w:rsidRPr="00D3701B" w:rsidRDefault="00D95648" w:rsidP="00D9564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Pr="00D3701B">
              <w:rPr>
                <w:rFonts w:ascii="Arial" w:hAnsi="Arial" w:cs="Arial"/>
                <w:sz w:val="22"/>
                <w:szCs w:val="22"/>
              </w:rPr>
              <w:t xml:space="preserve">očet převodových stupňů </w:t>
            </w:r>
          </w:p>
        </w:tc>
        <w:tc>
          <w:tcPr>
            <w:tcW w:w="2143" w:type="dxa"/>
            <w:shd w:val="clear" w:color="auto" w:fill="auto"/>
            <w:vAlign w:val="center"/>
          </w:tcPr>
          <w:p w14:paraId="682F1B77" w14:textId="77777777" w:rsidR="00D95648" w:rsidRPr="00D3701B" w:rsidRDefault="00D95648" w:rsidP="00D95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 + zpátečka</w:t>
            </w:r>
          </w:p>
        </w:tc>
        <w:tc>
          <w:tcPr>
            <w:tcW w:w="1819" w:type="dxa"/>
            <w:shd w:val="clear" w:color="auto" w:fill="auto"/>
          </w:tcPr>
          <w:p w14:paraId="723DA22F" w14:textId="77777777" w:rsidR="00D95648" w:rsidRPr="00D3701B" w:rsidRDefault="00D95648" w:rsidP="00D9564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95648" w:rsidRPr="00D3701B" w14:paraId="5BAA9C50" w14:textId="77777777" w:rsidTr="00162F9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14:paraId="7831324E" w14:textId="77777777" w:rsidR="00D95648" w:rsidRDefault="00D95648" w:rsidP="00D95648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</w:t>
            </w:r>
            <w:r w:rsidRPr="00D3701B">
              <w:rPr>
                <w:rFonts w:ascii="Arial" w:hAnsi="Arial" w:cs="Arial"/>
                <w:sz w:val="22"/>
                <w:szCs w:val="22"/>
              </w:rPr>
              <w:t>entrální zamykání s dálkovým ovládáním</w:t>
            </w:r>
          </w:p>
        </w:tc>
        <w:tc>
          <w:tcPr>
            <w:tcW w:w="2143" w:type="dxa"/>
            <w:shd w:val="clear" w:color="auto" w:fill="auto"/>
            <w:vAlign w:val="center"/>
          </w:tcPr>
          <w:p w14:paraId="1263C3B0" w14:textId="77777777" w:rsidR="00D95648" w:rsidRDefault="00D95648" w:rsidP="00D95648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Ano</w:t>
            </w:r>
          </w:p>
        </w:tc>
        <w:tc>
          <w:tcPr>
            <w:tcW w:w="1819" w:type="dxa"/>
            <w:shd w:val="clear" w:color="auto" w:fill="auto"/>
          </w:tcPr>
          <w:p w14:paraId="1856F967" w14:textId="77777777" w:rsidR="00D95648" w:rsidRPr="00D3701B" w:rsidRDefault="00D95648" w:rsidP="00D9564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95648" w:rsidRPr="00D3701B" w14:paraId="07E91681" w14:textId="77777777" w:rsidTr="00162F9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14:paraId="3B3B963C" w14:textId="3E87211A" w:rsidR="00D95648" w:rsidRDefault="00D95648" w:rsidP="006240C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 Druhá řada sedadel sklopná</w:t>
            </w:r>
          </w:p>
        </w:tc>
        <w:tc>
          <w:tcPr>
            <w:tcW w:w="2143" w:type="dxa"/>
            <w:shd w:val="clear" w:color="auto" w:fill="auto"/>
            <w:vAlign w:val="center"/>
          </w:tcPr>
          <w:p w14:paraId="77FF4838" w14:textId="77777777" w:rsidR="00D95648" w:rsidRPr="007F3EE4" w:rsidRDefault="00D95648" w:rsidP="00D95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1819" w:type="dxa"/>
            <w:shd w:val="clear" w:color="auto" w:fill="auto"/>
          </w:tcPr>
          <w:p w14:paraId="1782970A" w14:textId="77777777" w:rsidR="00D95648" w:rsidRPr="00D3701B" w:rsidRDefault="00D95648" w:rsidP="00D9564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95648" w:rsidRPr="00D3701B" w14:paraId="322450E3" w14:textId="77777777" w:rsidTr="00162F9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14:paraId="14110B5D" w14:textId="77777777" w:rsidR="00D95648" w:rsidRDefault="00D95648" w:rsidP="00D95648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Tempomat s omezovačem rychlosti</w:t>
            </w:r>
          </w:p>
        </w:tc>
        <w:tc>
          <w:tcPr>
            <w:tcW w:w="2143" w:type="dxa"/>
            <w:shd w:val="clear" w:color="auto" w:fill="auto"/>
            <w:vAlign w:val="center"/>
          </w:tcPr>
          <w:p w14:paraId="6CEDA09C" w14:textId="77777777" w:rsidR="00D95648" w:rsidRDefault="00D95648" w:rsidP="00D95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1819" w:type="dxa"/>
            <w:shd w:val="clear" w:color="auto" w:fill="auto"/>
          </w:tcPr>
          <w:p w14:paraId="733778DB" w14:textId="77777777" w:rsidR="00D95648" w:rsidRPr="00D3701B" w:rsidRDefault="00D95648" w:rsidP="00D9564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95648" w:rsidRPr="00D3701B" w14:paraId="03311D99" w14:textId="77777777" w:rsidTr="00162F9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14:paraId="363FDA86" w14:textId="1C9AE1A3" w:rsidR="00D95648" w:rsidRDefault="00D95648" w:rsidP="006240C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Elektricky ovládaná okna </w:t>
            </w:r>
          </w:p>
        </w:tc>
        <w:tc>
          <w:tcPr>
            <w:tcW w:w="2143" w:type="dxa"/>
            <w:shd w:val="clear" w:color="auto" w:fill="auto"/>
            <w:vAlign w:val="center"/>
          </w:tcPr>
          <w:p w14:paraId="4AAF1A26" w14:textId="023D4B66" w:rsidR="00D95648" w:rsidRDefault="006240C6" w:rsidP="00D95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Min. přední dveře</w:t>
            </w:r>
          </w:p>
        </w:tc>
        <w:tc>
          <w:tcPr>
            <w:tcW w:w="1819" w:type="dxa"/>
            <w:shd w:val="clear" w:color="auto" w:fill="auto"/>
          </w:tcPr>
          <w:p w14:paraId="3A8B0AFB" w14:textId="77777777" w:rsidR="00D95648" w:rsidRPr="00D3701B" w:rsidRDefault="00D95648" w:rsidP="00D9564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95648" w:rsidRPr="00D3701B" w14:paraId="4800F067" w14:textId="77777777" w:rsidTr="00162F9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14:paraId="0E4924F7" w14:textId="77777777" w:rsidR="00D95648" w:rsidRDefault="00D95648" w:rsidP="00D95648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204328">
              <w:rPr>
                <w:rFonts w:ascii="Arial" w:hAnsi="Arial" w:cs="Arial"/>
                <w:bCs/>
                <w:sz w:val="22"/>
                <w:szCs w:val="22"/>
              </w:rPr>
              <w:t>Elektricky vyhřívaná a ovládaná vnější zpětná zrcá</w:t>
            </w:r>
            <w:r>
              <w:rPr>
                <w:rFonts w:ascii="Arial" w:hAnsi="Arial" w:cs="Arial"/>
                <w:bCs/>
                <w:sz w:val="22"/>
                <w:szCs w:val="22"/>
              </w:rPr>
              <w:t>tka</w:t>
            </w:r>
          </w:p>
        </w:tc>
        <w:tc>
          <w:tcPr>
            <w:tcW w:w="2143" w:type="dxa"/>
            <w:shd w:val="clear" w:color="auto" w:fill="auto"/>
            <w:vAlign w:val="center"/>
          </w:tcPr>
          <w:p w14:paraId="271BDBEB" w14:textId="77777777" w:rsidR="00D95648" w:rsidRDefault="00D95648" w:rsidP="00D95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1819" w:type="dxa"/>
            <w:shd w:val="clear" w:color="auto" w:fill="auto"/>
          </w:tcPr>
          <w:p w14:paraId="72D09C16" w14:textId="77777777" w:rsidR="00D95648" w:rsidRPr="00D3701B" w:rsidRDefault="00D95648" w:rsidP="00D9564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95648" w:rsidRPr="00D3701B" w14:paraId="6E2FDF6B" w14:textId="77777777" w:rsidTr="00162F9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14:paraId="6713755C" w14:textId="77777777" w:rsidR="00D95648" w:rsidRPr="00204328" w:rsidRDefault="00D95648" w:rsidP="00D95648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Stěrač zadního okna</w:t>
            </w:r>
          </w:p>
        </w:tc>
        <w:tc>
          <w:tcPr>
            <w:tcW w:w="2143" w:type="dxa"/>
            <w:shd w:val="clear" w:color="auto" w:fill="auto"/>
            <w:vAlign w:val="center"/>
          </w:tcPr>
          <w:p w14:paraId="708A315F" w14:textId="77777777" w:rsidR="00D95648" w:rsidRDefault="00D95648" w:rsidP="00D95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1819" w:type="dxa"/>
            <w:shd w:val="clear" w:color="auto" w:fill="auto"/>
          </w:tcPr>
          <w:p w14:paraId="0094F962" w14:textId="77777777" w:rsidR="00D95648" w:rsidRPr="00D3701B" w:rsidRDefault="00D95648" w:rsidP="00D9564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95648" w:rsidRPr="00D3701B" w14:paraId="21C1E85A" w14:textId="77777777" w:rsidTr="00162F9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14:paraId="3D9AFC44" w14:textId="77777777" w:rsidR="00D95648" w:rsidRPr="00204328" w:rsidRDefault="00D95648" w:rsidP="00D95648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Hlavové airbagy pro první a druhou řadu sedadel</w:t>
            </w:r>
          </w:p>
        </w:tc>
        <w:tc>
          <w:tcPr>
            <w:tcW w:w="2143" w:type="dxa"/>
            <w:shd w:val="clear" w:color="auto" w:fill="auto"/>
            <w:vAlign w:val="center"/>
          </w:tcPr>
          <w:p w14:paraId="7DCC8D66" w14:textId="77777777" w:rsidR="00D95648" w:rsidRDefault="00D95648" w:rsidP="00D95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1819" w:type="dxa"/>
            <w:shd w:val="clear" w:color="auto" w:fill="auto"/>
          </w:tcPr>
          <w:p w14:paraId="2B5973F3" w14:textId="77777777" w:rsidR="00D95648" w:rsidRPr="00D3701B" w:rsidRDefault="00D95648" w:rsidP="00D9564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95648" w:rsidRPr="00D3701B" w14:paraId="017218FB" w14:textId="77777777" w:rsidTr="00162F9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14:paraId="26FB8B94" w14:textId="77777777" w:rsidR="00D95648" w:rsidRDefault="00D95648" w:rsidP="00414B99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Čelní airbagy řidiče a spolujezdce s možností odpojení airbagu spolujezdce</w:t>
            </w:r>
          </w:p>
        </w:tc>
        <w:tc>
          <w:tcPr>
            <w:tcW w:w="2143" w:type="dxa"/>
            <w:shd w:val="clear" w:color="auto" w:fill="auto"/>
            <w:vAlign w:val="center"/>
          </w:tcPr>
          <w:p w14:paraId="1B26802A" w14:textId="77777777" w:rsidR="00D95648" w:rsidRDefault="00D95648" w:rsidP="00D95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1819" w:type="dxa"/>
            <w:shd w:val="clear" w:color="auto" w:fill="auto"/>
          </w:tcPr>
          <w:p w14:paraId="2F0F851B" w14:textId="77777777" w:rsidR="00D95648" w:rsidRPr="00D3701B" w:rsidRDefault="00D95648" w:rsidP="00D9564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95648" w:rsidRPr="00D3701B" w14:paraId="3B3BCC36" w14:textId="77777777" w:rsidTr="00162F9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14:paraId="11350331" w14:textId="77777777" w:rsidR="00D95648" w:rsidRPr="00204328" w:rsidRDefault="00D95648" w:rsidP="00D95648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Povinná výbava dle platných právních předpisů</w:t>
            </w:r>
          </w:p>
        </w:tc>
        <w:tc>
          <w:tcPr>
            <w:tcW w:w="2143" w:type="dxa"/>
            <w:shd w:val="clear" w:color="auto" w:fill="auto"/>
            <w:vAlign w:val="center"/>
          </w:tcPr>
          <w:p w14:paraId="39C83682" w14:textId="77777777" w:rsidR="00D95648" w:rsidRDefault="00D95648" w:rsidP="00D95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1819" w:type="dxa"/>
            <w:shd w:val="clear" w:color="auto" w:fill="auto"/>
          </w:tcPr>
          <w:p w14:paraId="50DFF80C" w14:textId="77777777" w:rsidR="00D95648" w:rsidRPr="00D3701B" w:rsidRDefault="00D95648" w:rsidP="00D9564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95648" w:rsidRPr="00D3701B" w14:paraId="04FE7AFA" w14:textId="77777777" w:rsidTr="00162F9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14:paraId="00160405" w14:textId="77777777" w:rsidR="00D95648" w:rsidRDefault="00D95648" w:rsidP="00D95648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Záruka na vozidlo</w:t>
            </w:r>
          </w:p>
        </w:tc>
        <w:tc>
          <w:tcPr>
            <w:tcW w:w="2143" w:type="dxa"/>
            <w:shd w:val="clear" w:color="auto" w:fill="auto"/>
            <w:vAlign w:val="center"/>
          </w:tcPr>
          <w:p w14:paraId="67A4E378" w14:textId="77777777" w:rsidR="00D95648" w:rsidRDefault="00D95648" w:rsidP="00D95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Minimálně 48 měsíců</w:t>
            </w:r>
          </w:p>
        </w:tc>
        <w:tc>
          <w:tcPr>
            <w:tcW w:w="1819" w:type="dxa"/>
            <w:shd w:val="clear" w:color="auto" w:fill="auto"/>
          </w:tcPr>
          <w:p w14:paraId="3BB76084" w14:textId="77777777" w:rsidR="00D95648" w:rsidRPr="00D3701B" w:rsidRDefault="00D95648" w:rsidP="00D9564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95648" w:rsidRPr="00D3701B" w14:paraId="660863D9" w14:textId="77777777" w:rsidTr="00162F9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14:paraId="31C08630" w14:textId="77777777" w:rsidR="00D95648" w:rsidRDefault="00D95648" w:rsidP="00D95648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Barva karoserie</w:t>
            </w:r>
          </w:p>
        </w:tc>
        <w:tc>
          <w:tcPr>
            <w:tcW w:w="2143" w:type="dxa"/>
            <w:shd w:val="clear" w:color="auto" w:fill="auto"/>
            <w:vAlign w:val="center"/>
          </w:tcPr>
          <w:p w14:paraId="41E8B036" w14:textId="77777777" w:rsidR="00D95648" w:rsidRDefault="00D95648" w:rsidP="00D95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19" w:type="dxa"/>
            <w:shd w:val="clear" w:color="auto" w:fill="auto"/>
          </w:tcPr>
          <w:p w14:paraId="16BCDA1E" w14:textId="77777777" w:rsidR="00D95648" w:rsidRPr="00CA24E1" w:rsidRDefault="00CA24E1" w:rsidP="00D95648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  <w:highlight w:val="yellow"/>
              </w:rPr>
              <w:t>B</w:t>
            </w:r>
            <w:r w:rsidR="00D95648" w:rsidRPr="00CA24E1">
              <w:rPr>
                <w:rFonts w:ascii="Arial" w:hAnsi="Arial" w:cs="Arial"/>
                <w:bCs/>
                <w:sz w:val="22"/>
                <w:szCs w:val="22"/>
                <w:highlight w:val="yellow"/>
              </w:rPr>
              <w:t>arva</w:t>
            </w:r>
          </w:p>
        </w:tc>
      </w:tr>
      <w:tr w:rsidR="00D95648" w:rsidRPr="00D3701B" w14:paraId="5B30BD3B" w14:textId="77777777" w:rsidTr="00162F9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14:paraId="6AEB6973" w14:textId="77777777" w:rsidR="00D95648" w:rsidRDefault="00D95648" w:rsidP="00D95648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64395703" w14:textId="77777777" w:rsidR="00D95648" w:rsidRDefault="00D95648" w:rsidP="00D95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19" w:type="dxa"/>
            <w:shd w:val="clear" w:color="auto" w:fill="auto"/>
          </w:tcPr>
          <w:p w14:paraId="06CC0036" w14:textId="77777777" w:rsidR="00D95648" w:rsidRPr="00D3701B" w:rsidRDefault="00D95648" w:rsidP="00D9564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95648" w:rsidRPr="00D3701B" w14:paraId="431A34F2" w14:textId="77777777" w:rsidTr="00E20B5B">
        <w:trPr>
          <w:trHeight w:val="509"/>
          <w:jc w:val="center"/>
        </w:trPr>
        <w:tc>
          <w:tcPr>
            <w:tcW w:w="9062" w:type="dxa"/>
            <w:gridSpan w:val="3"/>
            <w:shd w:val="clear" w:color="auto" w:fill="auto"/>
            <w:vAlign w:val="center"/>
          </w:tcPr>
          <w:p w14:paraId="77D86150" w14:textId="77777777" w:rsidR="00D95648" w:rsidRPr="00D3701B" w:rsidRDefault="00D95648" w:rsidP="00D95648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D1F5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Vozidlo bude upraveno pro převoz těžce tělesně postižené osoby na invalidním vozíku, které bude opatřeno „flexi“ rampou, které umožňuje přepravu 5 osob (včetně řidiče)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a osoby na vozíku</w:t>
            </w:r>
          </w:p>
        </w:tc>
      </w:tr>
      <w:tr w:rsidR="00D95648" w:rsidRPr="00D3701B" w14:paraId="6A138103" w14:textId="77777777" w:rsidTr="00162F9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14:paraId="5F6DFD8E" w14:textId="77777777" w:rsidR="00D95648" w:rsidRDefault="00D95648" w:rsidP="00D95648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lastRenderedPageBreak/>
              <w:t xml:space="preserve">Snížená podlaha </w:t>
            </w:r>
            <w:r w:rsidR="00B319E8">
              <w:rPr>
                <w:rFonts w:ascii="Arial" w:hAnsi="Arial" w:cs="Arial"/>
                <w:bCs/>
                <w:sz w:val="22"/>
                <w:szCs w:val="22"/>
              </w:rPr>
              <w:t xml:space="preserve">po celé délce </w:t>
            </w:r>
            <w:r>
              <w:rPr>
                <w:rFonts w:ascii="Arial" w:hAnsi="Arial" w:cs="Arial"/>
                <w:bCs/>
                <w:sz w:val="22"/>
                <w:szCs w:val="22"/>
              </w:rPr>
              <w:t>v zadní části</w:t>
            </w:r>
            <w:r w:rsidR="00B319E8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143" w:type="dxa"/>
            <w:shd w:val="clear" w:color="auto" w:fill="auto"/>
            <w:vAlign w:val="center"/>
          </w:tcPr>
          <w:p w14:paraId="19A52208" w14:textId="77777777" w:rsidR="00D95648" w:rsidRDefault="00D95648" w:rsidP="00D95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1819" w:type="dxa"/>
            <w:shd w:val="clear" w:color="auto" w:fill="auto"/>
          </w:tcPr>
          <w:p w14:paraId="6F174088" w14:textId="77777777" w:rsidR="00D95648" w:rsidRPr="00D3701B" w:rsidRDefault="00D95648" w:rsidP="00D9564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95648" w:rsidRPr="00D3701B" w14:paraId="7E930D8A" w14:textId="77777777" w:rsidTr="00162F9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14:paraId="0949479B" w14:textId="77777777" w:rsidR="00D95648" w:rsidRDefault="00D95648" w:rsidP="00D95648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Výška mezi stropem a podlahou v zadní části vozidla</w:t>
            </w:r>
          </w:p>
        </w:tc>
        <w:tc>
          <w:tcPr>
            <w:tcW w:w="2143" w:type="dxa"/>
            <w:shd w:val="clear" w:color="auto" w:fill="auto"/>
            <w:vAlign w:val="center"/>
          </w:tcPr>
          <w:p w14:paraId="5B4CADEB" w14:textId="77777777" w:rsidR="00D95648" w:rsidRDefault="00D95648" w:rsidP="00D95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Minimálně 140 cm</w:t>
            </w:r>
          </w:p>
        </w:tc>
        <w:tc>
          <w:tcPr>
            <w:tcW w:w="1819" w:type="dxa"/>
            <w:shd w:val="clear" w:color="auto" w:fill="auto"/>
          </w:tcPr>
          <w:p w14:paraId="27B8FB72" w14:textId="77777777" w:rsidR="00D95648" w:rsidRPr="00D63388" w:rsidRDefault="00D95648" w:rsidP="00D95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95648" w:rsidRPr="00D3701B" w14:paraId="5066F75E" w14:textId="77777777" w:rsidTr="00162F9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14:paraId="6A7B721F" w14:textId="77777777" w:rsidR="00D95648" w:rsidRDefault="00D95648" w:rsidP="00D95648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C9078C">
              <w:rPr>
                <w:rFonts w:ascii="Arial" w:hAnsi="Arial" w:cs="Arial"/>
                <w:bCs/>
                <w:sz w:val="22"/>
                <w:szCs w:val="22"/>
              </w:rPr>
              <w:t>Nájezdová rampa z hliníkového plechu</w:t>
            </w:r>
            <w:r w:rsidR="00B319E8">
              <w:rPr>
                <w:rFonts w:ascii="Arial" w:hAnsi="Arial" w:cs="Arial"/>
                <w:bCs/>
                <w:sz w:val="22"/>
                <w:szCs w:val="22"/>
              </w:rPr>
              <w:t>, sklopná</w:t>
            </w:r>
          </w:p>
        </w:tc>
        <w:tc>
          <w:tcPr>
            <w:tcW w:w="2143" w:type="dxa"/>
            <w:shd w:val="clear" w:color="auto" w:fill="auto"/>
            <w:vAlign w:val="center"/>
          </w:tcPr>
          <w:p w14:paraId="1CD60D5E" w14:textId="77777777" w:rsidR="00D95648" w:rsidRDefault="00D95648" w:rsidP="00D95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1819" w:type="dxa"/>
            <w:shd w:val="clear" w:color="auto" w:fill="auto"/>
          </w:tcPr>
          <w:p w14:paraId="5ACB9D86" w14:textId="77777777" w:rsidR="00D95648" w:rsidRPr="00D63388" w:rsidRDefault="00D95648" w:rsidP="00D95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95648" w:rsidRPr="00D3701B" w14:paraId="4FD9368B" w14:textId="77777777" w:rsidTr="00162F9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14:paraId="192CBB40" w14:textId="77777777" w:rsidR="00D95648" w:rsidRDefault="00D95648" w:rsidP="00D95648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Nájezdový úhel</w:t>
            </w:r>
          </w:p>
        </w:tc>
        <w:tc>
          <w:tcPr>
            <w:tcW w:w="2143" w:type="dxa"/>
            <w:shd w:val="clear" w:color="auto" w:fill="auto"/>
            <w:vAlign w:val="center"/>
          </w:tcPr>
          <w:p w14:paraId="64184184" w14:textId="77777777" w:rsidR="00D95648" w:rsidRDefault="00D95648" w:rsidP="00D95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Maximálně 12°</w:t>
            </w:r>
          </w:p>
        </w:tc>
        <w:tc>
          <w:tcPr>
            <w:tcW w:w="1819" w:type="dxa"/>
            <w:shd w:val="clear" w:color="auto" w:fill="auto"/>
          </w:tcPr>
          <w:p w14:paraId="119658CC" w14:textId="77777777" w:rsidR="00D95648" w:rsidRPr="00D63388" w:rsidRDefault="00D95648" w:rsidP="00D95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95648" w:rsidRPr="00D3701B" w14:paraId="5727DB79" w14:textId="77777777" w:rsidTr="00162F9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14:paraId="5B0E4152" w14:textId="77777777" w:rsidR="00D95648" w:rsidRDefault="00D95648" w:rsidP="00D95648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C9078C">
              <w:rPr>
                <w:rFonts w:ascii="Arial" w:hAnsi="Arial" w:cs="Arial"/>
                <w:bCs/>
                <w:sz w:val="22"/>
                <w:szCs w:val="22"/>
              </w:rPr>
              <w:t>Protiskluzová a lehce omyvatelná krytina podlahy</w:t>
            </w:r>
          </w:p>
        </w:tc>
        <w:tc>
          <w:tcPr>
            <w:tcW w:w="2143" w:type="dxa"/>
            <w:shd w:val="clear" w:color="auto" w:fill="auto"/>
            <w:vAlign w:val="center"/>
          </w:tcPr>
          <w:p w14:paraId="4CECC3ED" w14:textId="77777777" w:rsidR="00D95648" w:rsidRDefault="00D95648" w:rsidP="00D95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1819" w:type="dxa"/>
            <w:shd w:val="clear" w:color="auto" w:fill="auto"/>
          </w:tcPr>
          <w:p w14:paraId="32252C79" w14:textId="77777777" w:rsidR="00D95648" w:rsidRPr="00D63388" w:rsidRDefault="00D95648" w:rsidP="00D95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95648" w:rsidRPr="00D3701B" w14:paraId="12AAAEC4" w14:textId="77777777" w:rsidTr="00162F9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14:paraId="2F1B8FAB" w14:textId="77777777" w:rsidR="00D95648" w:rsidRDefault="00D95648" w:rsidP="00E9595A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C9078C">
              <w:rPr>
                <w:rFonts w:ascii="Arial" w:hAnsi="Arial" w:cs="Arial"/>
                <w:bCs/>
                <w:sz w:val="22"/>
                <w:szCs w:val="22"/>
              </w:rPr>
              <w:t xml:space="preserve">Samonavíjecí </w:t>
            </w:r>
            <w:r w:rsidR="00E9595A">
              <w:rPr>
                <w:rFonts w:ascii="Arial" w:hAnsi="Arial" w:cs="Arial"/>
                <w:bCs/>
                <w:sz w:val="22"/>
                <w:szCs w:val="22"/>
              </w:rPr>
              <w:t xml:space="preserve">tříbodový </w:t>
            </w:r>
            <w:r w:rsidRPr="00C9078C">
              <w:rPr>
                <w:rFonts w:ascii="Arial" w:hAnsi="Arial" w:cs="Arial"/>
                <w:bCs/>
                <w:sz w:val="22"/>
                <w:szCs w:val="22"/>
              </w:rPr>
              <w:t xml:space="preserve">pás pro upoutání </w:t>
            </w:r>
            <w:r w:rsidR="00E9595A">
              <w:rPr>
                <w:rFonts w:ascii="Arial" w:hAnsi="Arial" w:cs="Arial"/>
                <w:bCs/>
                <w:sz w:val="22"/>
                <w:szCs w:val="22"/>
              </w:rPr>
              <w:t>osoby na invalidním</w:t>
            </w:r>
            <w:r w:rsidRPr="00C9078C">
              <w:rPr>
                <w:rFonts w:ascii="Arial" w:hAnsi="Arial" w:cs="Arial"/>
                <w:bCs/>
                <w:sz w:val="22"/>
                <w:szCs w:val="22"/>
              </w:rPr>
              <w:t xml:space="preserve"> vozíku</w:t>
            </w:r>
          </w:p>
        </w:tc>
        <w:tc>
          <w:tcPr>
            <w:tcW w:w="2143" w:type="dxa"/>
            <w:shd w:val="clear" w:color="auto" w:fill="auto"/>
            <w:vAlign w:val="center"/>
          </w:tcPr>
          <w:p w14:paraId="4F635D60" w14:textId="77777777" w:rsidR="00D95648" w:rsidRDefault="00D95648" w:rsidP="00D95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1819" w:type="dxa"/>
            <w:shd w:val="clear" w:color="auto" w:fill="auto"/>
          </w:tcPr>
          <w:p w14:paraId="320205F1" w14:textId="77777777" w:rsidR="00D95648" w:rsidRPr="00D63388" w:rsidRDefault="00D95648" w:rsidP="00D95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95648" w:rsidRPr="00D3701B" w14:paraId="58026C24" w14:textId="77777777" w:rsidTr="00162F9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14:paraId="38FF623B" w14:textId="77777777" w:rsidR="00D95648" w:rsidRDefault="00D95648" w:rsidP="00E9595A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C9078C">
              <w:rPr>
                <w:rFonts w:ascii="Arial" w:hAnsi="Arial" w:cs="Arial"/>
                <w:bCs/>
                <w:sz w:val="22"/>
                <w:szCs w:val="22"/>
              </w:rPr>
              <w:t>Přední samonavíjecí pásy umožňují upoutání vozíku mimo vozidlo</w:t>
            </w:r>
            <w:r w:rsidR="00E9595A">
              <w:rPr>
                <w:rFonts w:ascii="Arial" w:hAnsi="Arial" w:cs="Arial"/>
                <w:bCs/>
                <w:sz w:val="22"/>
                <w:szCs w:val="22"/>
              </w:rPr>
              <w:t>, s bezpečnostní brzdou proti nechtěnému pohybu vozíku vzad</w:t>
            </w:r>
          </w:p>
        </w:tc>
        <w:tc>
          <w:tcPr>
            <w:tcW w:w="2143" w:type="dxa"/>
            <w:shd w:val="clear" w:color="auto" w:fill="auto"/>
            <w:vAlign w:val="center"/>
          </w:tcPr>
          <w:p w14:paraId="386840C9" w14:textId="77777777" w:rsidR="00D95648" w:rsidRDefault="00D95648" w:rsidP="00D95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1819" w:type="dxa"/>
            <w:shd w:val="clear" w:color="auto" w:fill="auto"/>
          </w:tcPr>
          <w:p w14:paraId="128A2036" w14:textId="77777777" w:rsidR="00D95648" w:rsidRPr="00D63388" w:rsidRDefault="00D95648" w:rsidP="00D95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95648" w:rsidRPr="00D3701B" w14:paraId="7F330C53" w14:textId="77777777" w:rsidTr="00162F9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14:paraId="6FFB8794" w14:textId="77777777" w:rsidR="00D95648" w:rsidRDefault="001A3711" w:rsidP="004C0379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Odnímatelné/vestavěné</w:t>
            </w:r>
            <w:r w:rsidR="004C0379">
              <w:rPr>
                <w:rFonts w:ascii="Arial" w:hAnsi="Arial" w:cs="Arial"/>
                <w:bCs/>
                <w:sz w:val="22"/>
                <w:szCs w:val="22"/>
              </w:rPr>
              <w:t xml:space="preserve"> zadní samonavíjecí pásy pro kotvení vozíku k podlaze </w:t>
            </w:r>
          </w:p>
        </w:tc>
        <w:tc>
          <w:tcPr>
            <w:tcW w:w="2143" w:type="dxa"/>
            <w:shd w:val="clear" w:color="auto" w:fill="auto"/>
            <w:vAlign w:val="center"/>
          </w:tcPr>
          <w:p w14:paraId="1F8D2530" w14:textId="77777777" w:rsidR="00D95648" w:rsidRDefault="00D95648" w:rsidP="00D95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1819" w:type="dxa"/>
            <w:shd w:val="clear" w:color="auto" w:fill="auto"/>
          </w:tcPr>
          <w:p w14:paraId="04D875FD" w14:textId="77777777" w:rsidR="00D95648" w:rsidRPr="00D63388" w:rsidRDefault="00D95648" w:rsidP="00D95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C0379" w:rsidRPr="00D3701B" w14:paraId="01059C7D" w14:textId="77777777" w:rsidTr="00162F9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14:paraId="646CCCCD" w14:textId="77777777" w:rsidR="004C0379" w:rsidRDefault="004C0379" w:rsidP="004C0379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C9078C">
              <w:rPr>
                <w:rFonts w:ascii="Arial" w:hAnsi="Arial" w:cs="Arial"/>
                <w:bCs/>
                <w:sz w:val="22"/>
                <w:szCs w:val="22"/>
              </w:rPr>
              <w:t>Garance všech záruk na vozidlo od výrobce</w:t>
            </w:r>
          </w:p>
        </w:tc>
        <w:tc>
          <w:tcPr>
            <w:tcW w:w="2143" w:type="dxa"/>
            <w:shd w:val="clear" w:color="auto" w:fill="auto"/>
            <w:vAlign w:val="center"/>
          </w:tcPr>
          <w:p w14:paraId="3CF9D008" w14:textId="77777777" w:rsidR="004C0379" w:rsidRDefault="004C0379" w:rsidP="004C03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1819" w:type="dxa"/>
            <w:shd w:val="clear" w:color="auto" w:fill="auto"/>
          </w:tcPr>
          <w:p w14:paraId="56AE8A89" w14:textId="77777777" w:rsidR="004C0379" w:rsidRPr="00D63388" w:rsidRDefault="004C0379" w:rsidP="004C03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C0379" w:rsidRPr="00D3701B" w14:paraId="29979FDB" w14:textId="77777777" w:rsidTr="00162F9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14:paraId="4F511E68" w14:textId="77777777" w:rsidR="004C0379" w:rsidRPr="00C9078C" w:rsidRDefault="004C0379" w:rsidP="004C0379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Nájezdovou rampu lze při nevyužívání sklopit až na podlahu vozu a tím využít celý zavazadlový prostor </w:t>
            </w:r>
          </w:p>
        </w:tc>
        <w:tc>
          <w:tcPr>
            <w:tcW w:w="2143" w:type="dxa"/>
            <w:shd w:val="clear" w:color="auto" w:fill="auto"/>
            <w:vAlign w:val="center"/>
          </w:tcPr>
          <w:p w14:paraId="7608620E" w14:textId="77777777" w:rsidR="004C0379" w:rsidRDefault="004C0379" w:rsidP="004C03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1819" w:type="dxa"/>
            <w:shd w:val="clear" w:color="auto" w:fill="auto"/>
          </w:tcPr>
          <w:p w14:paraId="3AA6BC6E" w14:textId="77777777" w:rsidR="004C0379" w:rsidRPr="00D63388" w:rsidRDefault="004C0379" w:rsidP="004C03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436D2" w:rsidRPr="00D3701B" w14:paraId="4303029E" w14:textId="77777777" w:rsidTr="00162F9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14:paraId="38DC4A82" w14:textId="77777777" w:rsidR="000436D2" w:rsidRDefault="000436D2" w:rsidP="000436D2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Záruka na plošinu</w:t>
            </w:r>
          </w:p>
        </w:tc>
        <w:tc>
          <w:tcPr>
            <w:tcW w:w="2143" w:type="dxa"/>
            <w:shd w:val="clear" w:color="auto" w:fill="auto"/>
            <w:vAlign w:val="center"/>
          </w:tcPr>
          <w:p w14:paraId="76232EAC" w14:textId="77777777" w:rsidR="000436D2" w:rsidRDefault="000436D2" w:rsidP="000436D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Minimálně 24 měsíců</w:t>
            </w:r>
          </w:p>
        </w:tc>
        <w:tc>
          <w:tcPr>
            <w:tcW w:w="1819" w:type="dxa"/>
            <w:shd w:val="clear" w:color="auto" w:fill="auto"/>
          </w:tcPr>
          <w:p w14:paraId="3EC26755" w14:textId="77777777" w:rsidR="000436D2" w:rsidRPr="00D3701B" w:rsidRDefault="000436D2" w:rsidP="000436D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0436D2" w:rsidRPr="00D3701B" w14:paraId="2E03D659" w14:textId="77777777" w:rsidTr="00162F9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14:paraId="65883FF6" w14:textId="77777777" w:rsidR="000436D2" w:rsidRDefault="000436D2" w:rsidP="000436D2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C9078C">
              <w:rPr>
                <w:rFonts w:ascii="Arial" w:hAnsi="Arial" w:cs="Arial"/>
                <w:bCs/>
                <w:sz w:val="22"/>
                <w:szCs w:val="22"/>
              </w:rPr>
              <w:t>Doklad k o schválení technické způsobilosti typu konstrukční části vozidla nebo výbavy vozidla vydané Ministerstvem dopravy České republiky – splnění požadavku bezpečného provozu na komunikacích</w:t>
            </w:r>
          </w:p>
        </w:tc>
        <w:tc>
          <w:tcPr>
            <w:tcW w:w="2143" w:type="dxa"/>
            <w:shd w:val="clear" w:color="auto" w:fill="auto"/>
            <w:vAlign w:val="center"/>
          </w:tcPr>
          <w:p w14:paraId="370AB508" w14:textId="77777777" w:rsidR="000436D2" w:rsidRDefault="000436D2" w:rsidP="000436D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1819" w:type="dxa"/>
            <w:shd w:val="clear" w:color="auto" w:fill="auto"/>
          </w:tcPr>
          <w:p w14:paraId="30CFC6A1" w14:textId="77777777" w:rsidR="000436D2" w:rsidRPr="00D63388" w:rsidRDefault="000436D2" w:rsidP="000436D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442CF39" w14:textId="77777777" w:rsidR="00D453F1" w:rsidRDefault="00D453F1" w:rsidP="00D453F1">
      <w:pPr>
        <w:jc w:val="right"/>
        <w:rPr>
          <w:rFonts w:ascii="Arial" w:hAnsi="Arial" w:cs="Arial"/>
          <w:sz w:val="22"/>
          <w:szCs w:val="22"/>
        </w:rPr>
      </w:pPr>
    </w:p>
    <w:p w14:paraId="7214B511" w14:textId="77777777" w:rsidR="00713F17" w:rsidRPr="00D3701B" w:rsidRDefault="00713F17" w:rsidP="00D453F1">
      <w:pPr>
        <w:jc w:val="right"/>
        <w:rPr>
          <w:rFonts w:ascii="Arial" w:hAnsi="Arial" w:cs="Arial"/>
          <w:sz w:val="22"/>
          <w:szCs w:val="22"/>
        </w:rPr>
      </w:pPr>
    </w:p>
    <w:p w14:paraId="1F733494" w14:textId="77777777" w:rsidR="00D453F1" w:rsidRPr="00D3701B" w:rsidRDefault="00D453F1" w:rsidP="00D453F1">
      <w:pPr>
        <w:jc w:val="right"/>
        <w:rPr>
          <w:rFonts w:ascii="Arial" w:hAnsi="Arial" w:cs="Arial"/>
          <w:sz w:val="22"/>
          <w:szCs w:val="22"/>
        </w:rPr>
      </w:pPr>
      <w:r w:rsidRPr="00D3701B">
        <w:rPr>
          <w:rFonts w:ascii="Arial" w:hAnsi="Arial" w:cs="Arial"/>
          <w:sz w:val="22"/>
          <w:szCs w:val="22"/>
        </w:rPr>
        <w:t>V_____________________dne:____________________</w:t>
      </w:r>
    </w:p>
    <w:p w14:paraId="21B4DEB8" w14:textId="77777777" w:rsidR="00D453F1" w:rsidRPr="00D3701B" w:rsidRDefault="00D453F1" w:rsidP="00D453F1">
      <w:pPr>
        <w:jc w:val="right"/>
        <w:rPr>
          <w:rFonts w:ascii="Arial" w:hAnsi="Arial" w:cs="Arial"/>
          <w:sz w:val="22"/>
          <w:szCs w:val="22"/>
        </w:rPr>
      </w:pPr>
    </w:p>
    <w:p w14:paraId="32D1013A" w14:textId="77777777" w:rsidR="00D453F1" w:rsidRPr="00D3701B" w:rsidRDefault="00D453F1" w:rsidP="00D453F1">
      <w:pPr>
        <w:jc w:val="right"/>
        <w:rPr>
          <w:rFonts w:ascii="Arial" w:hAnsi="Arial" w:cs="Arial"/>
          <w:sz w:val="22"/>
          <w:szCs w:val="22"/>
        </w:rPr>
      </w:pPr>
    </w:p>
    <w:p w14:paraId="1728D362" w14:textId="77777777" w:rsidR="00D453F1" w:rsidRPr="00D3701B" w:rsidRDefault="00D453F1" w:rsidP="00D453F1">
      <w:pPr>
        <w:jc w:val="right"/>
        <w:rPr>
          <w:rFonts w:ascii="Arial" w:hAnsi="Arial" w:cs="Arial"/>
          <w:sz w:val="22"/>
          <w:szCs w:val="22"/>
        </w:rPr>
      </w:pPr>
    </w:p>
    <w:p w14:paraId="14420AC1" w14:textId="77777777" w:rsidR="00D453F1" w:rsidRPr="00D3701B" w:rsidRDefault="00D453F1" w:rsidP="00D453F1">
      <w:pPr>
        <w:jc w:val="right"/>
        <w:rPr>
          <w:rFonts w:ascii="Arial" w:hAnsi="Arial" w:cs="Arial"/>
          <w:sz w:val="22"/>
          <w:szCs w:val="22"/>
        </w:rPr>
      </w:pPr>
      <w:r w:rsidRPr="00D3701B">
        <w:rPr>
          <w:rFonts w:ascii="Arial" w:hAnsi="Arial" w:cs="Arial"/>
          <w:sz w:val="22"/>
          <w:szCs w:val="22"/>
        </w:rPr>
        <w:t>……………………………………………………………………..</w:t>
      </w:r>
    </w:p>
    <w:p w14:paraId="44A351C6" w14:textId="77777777" w:rsidR="00D453F1" w:rsidRPr="00D3701B" w:rsidRDefault="00D453F1" w:rsidP="00D453F1">
      <w:pPr>
        <w:jc w:val="right"/>
        <w:rPr>
          <w:rFonts w:ascii="Arial" w:hAnsi="Arial" w:cs="Arial"/>
          <w:sz w:val="22"/>
          <w:szCs w:val="22"/>
        </w:rPr>
      </w:pPr>
      <w:r w:rsidRPr="00D3701B">
        <w:rPr>
          <w:rFonts w:ascii="Arial" w:hAnsi="Arial" w:cs="Arial"/>
          <w:sz w:val="22"/>
          <w:szCs w:val="22"/>
        </w:rPr>
        <w:t>Razítko a podpis oprávněného zástupce uchazeče</w:t>
      </w:r>
    </w:p>
    <w:p w14:paraId="4884F398" w14:textId="77777777" w:rsidR="001A3711" w:rsidRPr="001A3711" w:rsidRDefault="001A3711">
      <w:pPr>
        <w:spacing w:after="160" w:line="259" w:lineRule="auto"/>
      </w:pPr>
    </w:p>
    <w:sectPr w:rsidR="001A3711" w:rsidRPr="001A37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0685F"/>
    <w:multiLevelType w:val="hybridMultilevel"/>
    <w:tmpl w:val="FE40A64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542BEC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90473C0"/>
    <w:multiLevelType w:val="hybridMultilevel"/>
    <w:tmpl w:val="D5AE1086"/>
    <w:lvl w:ilvl="0" w:tplc="D80A84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D601E"/>
    <w:multiLevelType w:val="hybridMultilevel"/>
    <w:tmpl w:val="37AE982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788C70E4"/>
    <w:multiLevelType w:val="hybridMultilevel"/>
    <w:tmpl w:val="48D81CA0"/>
    <w:lvl w:ilvl="0" w:tplc="EDFA10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8BD3D90"/>
    <w:multiLevelType w:val="hybridMultilevel"/>
    <w:tmpl w:val="DF1CD7B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D39469F"/>
    <w:multiLevelType w:val="hybridMultilevel"/>
    <w:tmpl w:val="822E965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EC46878"/>
    <w:multiLevelType w:val="hybridMultilevel"/>
    <w:tmpl w:val="2A2E8FF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0"/>
  </w:num>
  <w:num w:numId="5">
    <w:abstractNumId w:val="2"/>
  </w:num>
  <w:num w:numId="6">
    <w:abstractNumId w:val="6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3F1"/>
    <w:rsid w:val="000436D2"/>
    <w:rsid w:val="00053F91"/>
    <w:rsid w:val="00091E7E"/>
    <w:rsid w:val="000D2206"/>
    <w:rsid w:val="00140383"/>
    <w:rsid w:val="00162F96"/>
    <w:rsid w:val="00186851"/>
    <w:rsid w:val="001A3711"/>
    <w:rsid w:val="001B2B46"/>
    <w:rsid w:val="001E7356"/>
    <w:rsid w:val="00204328"/>
    <w:rsid w:val="002104F6"/>
    <w:rsid w:val="00226362"/>
    <w:rsid w:val="002712D9"/>
    <w:rsid w:val="002849CC"/>
    <w:rsid w:val="002A5056"/>
    <w:rsid w:val="002C2B60"/>
    <w:rsid w:val="003248B9"/>
    <w:rsid w:val="00333B77"/>
    <w:rsid w:val="00374384"/>
    <w:rsid w:val="00383E6C"/>
    <w:rsid w:val="003A3174"/>
    <w:rsid w:val="00414B99"/>
    <w:rsid w:val="00456F6C"/>
    <w:rsid w:val="00474BB4"/>
    <w:rsid w:val="004C0379"/>
    <w:rsid w:val="004F1FE9"/>
    <w:rsid w:val="005765E6"/>
    <w:rsid w:val="005A7B36"/>
    <w:rsid w:val="005B622F"/>
    <w:rsid w:val="005B72F7"/>
    <w:rsid w:val="005C1B52"/>
    <w:rsid w:val="006240C6"/>
    <w:rsid w:val="00674633"/>
    <w:rsid w:val="006828DB"/>
    <w:rsid w:val="006E3156"/>
    <w:rsid w:val="006F4753"/>
    <w:rsid w:val="00713F17"/>
    <w:rsid w:val="007F331E"/>
    <w:rsid w:val="00805C2E"/>
    <w:rsid w:val="0084716F"/>
    <w:rsid w:val="009C60D8"/>
    <w:rsid w:val="009D1F5F"/>
    <w:rsid w:val="00A14183"/>
    <w:rsid w:val="00AD7B18"/>
    <w:rsid w:val="00B319E8"/>
    <w:rsid w:val="00B457B9"/>
    <w:rsid w:val="00B772C3"/>
    <w:rsid w:val="00C9078C"/>
    <w:rsid w:val="00CA24E1"/>
    <w:rsid w:val="00CB1362"/>
    <w:rsid w:val="00CD5EC5"/>
    <w:rsid w:val="00D453F1"/>
    <w:rsid w:val="00D6107F"/>
    <w:rsid w:val="00D95648"/>
    <w:rsid w:val="00DD4DCE"/>
    <w:rsid w:val="00DD5B8F"/>
    <w:rsid w:val="00DF6C83"/>
    <w:rsid w:val="00E02F36"/>
    <w:rsid w:val="00E60BF1"/>
    <w:rsid w:val="00E9595A"/>
    <w:rsid w:val="00EA3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4415B"/>
  <w15:docId w15:val="{1A4284E1-8F84-4CBC-9748-847EDD4D1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453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53F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453F1"/>
    <w:rPr>
      <w:rFonts w:ascii="Segoe UI" w:eastAsia="Times New Roman" w:hAnsi="Segoe UI" w:cs="Segoe UI"/>
      <w:sz w:val="18"/>
      <w:szCs w:val="18"/>
      <w:lang w:eastAsia="cs-CZ"/>
    </w:rPr>
  </w:style>
  <w:style w:type="paragraph" w:styleId="Zhlav">
    <w:name w:val="header"/>
    <w:basedOn w:val="Normln"/>
    <w:link w:val="ZhlavChar"/>
    <w:rsid w:val="00456F6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456F6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456F6C"/>
    <w:pPr>
      <w:spacing w:after="120" w:line="276" w:lineRule="auto"/>
      <w:ind w:left="283"/>
    </w:pPr>
    <w:rPr>
      <w:rFonts w:ascii="Calibri" w:eastAsia="Calibri" w:hAnsi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456F6C"/>
    <w:rPr>
      <w:rFonts w:ascii="Calibri" w:eastAsia="Calibri" w:hAnsi="Calibri" w:cs="Times New Roman"/>
      <w:sz w:val="16"/>
      <w:szCs w:val="16"/>
    </w:rPr>
  </w:style>
  <w:style w:type="paragraph" w:customStyle="1" w:styleId="Textpsmene">
    <w:name w:val="Text písmene"/>
    <w:basedOn w:val="Normln"/>
    <w:rsid w:val="00456F6C"/>
    <w:pPr>
      <w:numPr>
        <w:ilvl w:val="1"/>
        <w:numId w:val="1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456F6C"/>
    <w:pPr>
      <w:numPr>
        <w:numId w:val="1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7F331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F331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F331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F331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F331E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517</Words>
  <Characters>3055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3565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reditelka reditelka</dc:creator>
  <cp:lastModifiedBy>Sýkora Roman Bc.</cp:lastModifiedBy>
  <cp:revision>2</cp:revision>
  <cp:lastPrinted>2018-10-17T15:16:00Z</cp:lastPrinted>
  <dcterms:created xsi:type="dcterms:W3CDTF">2024-02-29T07:51:00Z</dcterms:created>
  <dcterms:modified xsi:type="dcterms:W3CDTF">2024-02-29T07:51:00Z</dcterms:modified>
</cp:coreProperties>
</file>